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73D7" w14:textId="77777777" w:rsidR="00512EE8" w:rsidRDefault="00512EE8" w:rsidP="00512EE8">
      <w:pPr>
        <w:ind w:firstLine="708"/>
        <w:jc w:val="center"/>
        <w:rPr>
          <w:b/>
          <w:sz w:val="32"/>
          <w:szCs w:val="32"/>
        </w:rPr>
      </w:pPr>
      <w:r w:rsidRPr="00A14594">
        <w:rPr>
          <w:b/>
          <w:sz w:val="32"/>
          <w:szCs w:val="32"/>
        </w:rPr>
        <w:t>При оценивании работ конкурса письменной речи (</w:t>
      </w:r>
      <w:r w:rsidRPr="00A14594">
        <w:rPr>
          <w:b/>
          <w:sz w:val="32"/>
          <w:szCs w:val="32"/>
          <w:lang w:val="en-US"/>
        </w:rPr>
        <w:t>Writing</w:t>
      </w:r>
      <w:r w:rsidRPr="00A14594">
        <w:rPr>
          <w:b/>
          <w:sz w:val="32"/>
          <w:szCs w:val="32"/>
        </w:rPr>
        <w:t>) членам жюри необходимо руководствоваться критериями оценивания, параметрами оценивания и методическими рекомендациями по оцениванию работ конкурсу письменной речи (</w:t>
      </w:r>
      <w:proofErr w:type="spellStart"/>
      <w:r w:rsidRPr="00A14594">
        <w:rPr>
          <w:b/>
          <w:sz w:val="32"/>
          <w:szCs w:val="32"/>
        </w:rPr>
        <w:t>Writing</w:t>
      </w:r>
      <w:proofErr w:type="spellEnd"/>
      <w:r w:rsidRPr="00A14594">
        <w:rPr>
          <w:b/>
          <w:sz w:val="32"/>
          <w:szCs w:val="32"/>
        </w:rPr>
        <w:t xml:space="preserve">). Баллы заносятся в </w:t>
      </w:r>
      <w:r>
        <w:rPr>
          <w:b/>
          <w:sz w:val="32"/>
          <w:szCs w:val="32"/>
        </w:rPr>
        <w:t>п</w:t>
      </w:r>
      <w:r w:rsidRPr="00A14594">
        <w:rPr>
          <w:b/>
          <w:sz w:val="32"/>
          <w:szCs w:val="32"/>
        </w:rPr>
        <w:t>ротокол оценивания.</w:t>
      </w:r>
    </w:p>
    <w:p w14:paraId="74EFE8E7" w14:textId="77777777" w:rsidR="00512EE8" w:rsidRPr="00A14594" w:rsidRDefault="00512EE8" w:rsidP="00512EE8">
      <w:pPr>
        <w:ind w:firstLine="708"/>
        <w:jc w:val="center"/>
        <w:rPr>
          <w:b/>
          <w:sz w:val="32"/>
          <w:szCs w:val="32"/>
        </w:rPr>
      </w:pPr>
    </w:p>
    <w:p w14:paraId="32C6D20A" w14:textId="77777777" w:rsidR="00512EE8" w:rsidRPr="00A14594" w:rsidRDefault="00512EE8" w:rsidP="00512EE8">
      <w:pPr>
        <w:jc w:val="center"/>
        <w:rPr>
          <w:b/>
          <w:bCs/>
          <w:sz w:val="32"/>
          <w:szCs w:val="32"/>
        </w:rPr>
      </w:pPr>
      <w:r w:rsidRPr="00A14594">
        <w:rPr>
          <w:b/>
          <w:sz w:val="32"/>
          <w:szCs w:val="32"/>
        </w:rPr>
        <w:t>Критерии оценивания конкурса письменной речи (</w:t>
      </w:r>
      <w:r w:rsidRPr="00A14594">
        <w:rPr>
          <w:b/>
          <w:bCs/>
          <w:sz w:val="32"/>
          <w:szCs w:val="32"/>
          <w:lang w:val="en-US"/>
        </w:rPr>
        <w:t>Writing</w:t>
      </w:r>
      <w:r w:rsidRPr="00A14594">
        <w:rPr>
          <w:b/>
          <w:bCs/>
          <w:sz w:val="32"/>
          <w:szCs w:val="32"/>
        </w:rPr>
        <w:t>)</w:t>
      </w:r>
    </w:p>
    <w:p w14:paraId="1074A7AC" w14:textId="77777777" w:rsidR="00512EE8" w:rsidRDefault="00512EE8" w:rsidP="00512EE8">
      <w:pPr>
        <w:spacing w:after="80"/>
        <w:jc w:val="center"/>
        <w:rPr>
          <w:b/>
          <w:bCs/>
        </w:rPr>
      </w:pPr>
      <w:r>
        <w:rPr>
          <w:b/>
          <w:bCs/>
        </w:rPr>
        <w:t>Максимальное количество баллов: 20</w:t>
      </w:r>
    </w:p>
    <w:p w14:paraId="66512362" w14:textId="77777777" w:rsidR="00512EE8" w:rsidRDefault="00512EE8" w:rsidP="005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Внимание! При оценке 0 по критерию "Решение коммуникативной задачи" выставляется общая оценка 0.</w:t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11"/>
        <w:gridCol w:w="3664"/>
        <w:gridCol w:w="2148"/>
        <w:gridCol w:w="2372"/>
        <w:gridCol w:w="2711"/>
        <w:gridCol w:w="2267"/>
      </w:tblGrid>
      <w:tr w:rsidR="00512EE8" w:rsidRPr="002F3C06" w14:paraId="5708C3AD" w14:textId="77777777" w:rsidTr="005924F5">
        <w:trPr>
          <w:cantSplit/>
          <w:trHeight w:val="259"/>
        </w:trPr>
        <w:tc>
          <w:tcPr>
            <w:tcW w:w="1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14:paraId="51C765C1" w14:textId="77777777" w:rsidR="00512EE8" w:rsidRPr="002F3C06" w:rsidRDefault="00512EE8" w:rsidP="005924F5">
            <w:pPr>
              <w:pStyle w:val="2"/>
            </w:pPr>
            <w:r w:rsidRPr="002F3C06">
              <w:t>БАЛЛЫ</w:t>
            </w:r>
          </w:p>
          <w:p w14:paraId="69978051" w14:textId="77777777" w:rsidR="00512EE8" w:rsidRPr="002F3C06" w:rsidRDefault="00512EE8" w:rsidP="005924F5">
            <w:pPr>
              <w:pStyle w:val="2"/>
            </w:pPr>
            <w:r w:rsidRPr="002F3C06">
              <w:t xml:space="preserve">за решение </w:t>
            </w:r>
            <w:proofErr w:type="spellStart"/>
            <w:r w:rsidRPr="002F3C06">
              <w:t>коммуника-тивной</w:t>
            </w:r>
            <w:proofErr w:type="spellEnd"/>
            <w:r w:rsidRPr="002F3C06">
              <w:t xml:space="preserve"> задачи </w:t>
            </w:r>
          </w:p>
        </w:tc>
        <w:tc>
          <w:tcPr>
            <w:tcW w:w="366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14:paraId="74229025" w14:textId="77777777" w:rsidR="00512EE8" w:rsidRPr="002F3C06" w:rsidRDefault="00512EE8" w:rsidP="005924F5">
            <w:pPr>
              <w:pStyle w:val="2"/>
            </w:pPr>
            <w:r w:rsidRPr="002F3C06">
              <w:t xml:space="preserve">РЕШЕНИЕ КОММУНИКАТИВНОЙ ЗАДАЧИ </w:t>
            </w:r>
          </w:p>
          <w:p w14:paraId="6D00CAC8" w14:textId="77777777" w:rsidR="00512EE8" w:rsidRPr="002F3C06" w:rsidRDefault="00512EE8" w:rsidP="005924F5">
            <w:pPr>
              <w:rPr>
                <w:b/>
                <w:bCs/>
              </w:rPr>
            </w:pPr>
            <w:r w:rsidRPr="002F3C06">
              <w:rPr>
                <w:b/>
                <w:bCs/>
              </w:rPr>
              <w:t>(максимум 10 баллов)</w:t>
            </w:r>
          </w:p>
          <w:p w14:paraId="527057DC" w14:textId="77777777" w:rsidR="00512EE8" w:rsidRPr="001D69E3" w:rsidRDefault="00512EE8" w:rsidP="005924F5"/>
        </w:tc>
        <w:tc>
          <w:tcPr>
            <w:tcW w:w="9498" w:type="dxa"/>
            <w:gridSpan w:val="4"/>
          </w:tcPr>
          <w:p w14:paraId="3AE780D8" w14:textId="77777777" w:rsidR="00512EE8" w:rsidRPr="002F3C06" w:rsidRDefault="00A7661F" w:rsidP="005924F5">
            <w:pPr>
              <w:pStyle w:val="1"/>
            </w:pPr>
            <w:r>
              <w:t xml:space="preserve">ОРГАНИЗАЦИЯ ТЕКСТА И </w:t>
            </w:r>
            <w:r w:rsidR="00512EE8" w:rsidRPr="002F3C06">
              <w:t>ЯЗЫКОВОЕ ОФОРМЛЕНИЕ (максимум 10 баллов)</w:t>
            </w:r>
          </w:p>
          <w:p w14:paraId="5E46A3DA" w14:textId="77777777" w:rsidR="00512EE8" w:rsidRPr="002F3C06" w:rsidRDefault="00512EE8" w:rsidP="005924F5"/>
        </w:tc>
      </w:tr>
      <w:tr w:rsidR="00512EE8" w:rsidRPr="002F3C06" w14:paraId="0C826C28" w14:textId="77777777" w:rsidTr="006F4020">
        <w:trPr>
          <w:cantSplit/>
          <w:trHeight w:val="1122"/>
        </w:trPr>
        <w:tc>
          <w:tcPr>
            <w:tcW w:w="168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14:paraId="0647A9C1" w14:textId="77777777" w:rsidR="00512EE8" w:rsidRPr="002F3C06" w:rsidRDefault="00512EE8" w:rsidP="005924F5">
            <w:pPr>
              <w:rPr>
                <w:b/>
                <w:bCs/>
              </w:rPr>
            </w:pPr>
          </w:p>
        </w:tc>
        <w:tc>
          <w:tcPr>
            <w:tcW w:w="366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14:paraId="064805CB" w14:textId="77777777" w:rsidR="00512EE8" w:rsidRPr="002F3C06" w:rsidRDefault="00512EE8" w:rsidP="005924F5">
            <w:pPr>
              <w:rPr>
                <w:b/>
                <w:bCs/>
              </w:rPr>
            </w:pPr>
          </w:p>
        </w:tc>
        <w:tc>
          <w:tcPr>
            <w:tcW w:w="2148" w:type="dxa"/>
            <w:tcBorders>
              <w:left w:val="single" w:sz="12" w:space="0" w:color="auto"/>
              <w:bottom w:val="single" w:sz="4" w:space="0" w:color="auto"/>
            </w:tcBorders>
          </w:tcPr>
          <w:p w14:paraId="1412E476" w14:textId="77777777" w:rsidR="00512EE8" w:rsidRPr="002F3C06" w:rsidRDefault="00512EE8" w:rsidP="005924F5">
            <w:pPr>
              <w:jc w:val="center"/>
              <w:rPr>
                <w:b/>
                <w:bCs/>
              </w:rPr>
            </w:pPr>
            <w:r w:rsidRPr="002F3C06">
              <w:rPr>
                <w:b/>
                <w:bCs/>
              </w:rPr>
              <w:t>Организация текста</w:t>
            </w:r>
          </w:p>
          <w:p w14:paraId="33D340AF" w14:textId="77777777" w:rsidR="00512EE8" w:rsidRPr="002F3C06" w:rsidRDefault="00512EE8" w:rsidP="005924F5">
            <w:pPr>
              <w:jc w:val="center"/>
              <w:rPr>
                <w:b/>
                <w:bCs/>
              </w:rPr>
            </w:pPr>
            <w:r w:rsidRPr="002F3C06">
              <w:rPr>
                <w:b/>
                <w:bCs/>
              </w:rPr>
              <w:t>(максимум 2  балла)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4A654DCB" w14:textId="77777777" w:rsidR="00512EE8" w:rsidRPr="002F3C06" w:rsidRDefault="00512EE8" w:rsidP="005924F5">
            <w:pPr>
              <w:pStyle w:val="1"/>
            </w:pPr>
            <w:r w:rsidRPr="002F3C06">
              <w:t>Лексика</w:t>
            </w:r>
          </w:p>
          <w:p w14:paraId="2B6644E1" w14:textId="77777777" w:rsidR="00512EE8" w:rsidRPr="002F3C06" w:rsidRDefault="00512EE8" w:rsidP="005924F5">
            <w:pPr>
              <w:jc w:val="center"/>
              <w:rPr>
                <w:b/>
                <w:bCs/>
              </w:rPr>
            </w:pPr>
            <w:r w:rsidRPr="002F3C06">
              <w:rPr>
                <w:b/>
                <w:bCs/>
              </w:rPr>
              <w:t xml:space="preserve">(максимум </w:t>
            </w:r>
            <w:r w:rsidRPr="002F3C06">
              <w:rPr>
                <w:b/>
                <w:bCs/>
                <w:lang w:val="en-US"/>
              </w:rPr>
              <w:t>3</w:t>
            </w:r>
            <w:r w:rsidRPr="002F3C06">
              <w:rPr>
                <w:b/>
                <w:bCs/>
              </w:rPr>
              <w:t xml:space="preserve">  балла)</w:t>
            </w:r>
          </w:p>
        </w:tc>
        <w:tc>
          <w:tcPr>
            <w:tcW w:w="2711" w:type="dxa"/>
          </w:tcPr>
          <w:p w14:paraId="0D6D474E" w14:textId="77777777" w:rsidR="00512EE8" w:rsidRPr="002F3C06" w:rsidRDefault="00512EE8" w:rsidP="005924F5">
            <w:pPr>
              <w:jc w:val="center"/>
              <w:rPr>
                <w:b/>
                <w:bCs/>
              </w:rPr>
            </w:pPr>
            <w:r w:rsidRPr="002F3C06">
              <w:rPr>
                <w:b/>
                <w:bCs/>
              </w:rPr>
              <w:t>Грамматика</w:t>
            </w:r>
          </w:p>
          <w:p w14:paraId="34552D77" w14:textId="77777777" w:rsidR="00512EE8" w:rsidRPr="002F3C06" w:rsidRDefault="00512EE8" w:rsidP="005924F5">
            <w:pPr>
              <w:jc w:val="center"/>
              <w:rPr>
                <w:b/>
                <w:bCs/>
              </w:rPr>
            </w:pPr>
            <w:r w:rsidRPr="002F3C06">
              <w:rPr>
                <w:b/>
                <w:bCs/>
              </w:rPr>
              <w:t xml:space="preserve">(максимум </w:t>
            </w:r>
            <w:r w:rsidRPr="002F3C06">
              <w:rPr>
                <w:b/>
                <w:bCs/>
                <w:lang w:val="en-US"/>
              </w:rPr>
              <w:t>3</w:t>
            </w:r>
            <w:r w:rsidRPr="002F3C06">
              <w:rPr>
                <w:b/>
                <w:bCs/>
              </w:rPr>
              <w:t xml:space="preserve">  балла)</w:t>
            </w:r>
          </w:p>
        </w:tc>
        <w:tc>
          <w:tcPr>
            <w:tcW w:w="2267" w:type="dxa"/>
            <w:tcBorders>
              <w:right w:val="single" w:sz="12" w:space="0" w:color="auto"/>
            </w:tcBorders>
          </w:tcPr>
          <w:p w14:paraId="42BDF590" w14:textId="77777777" w:rsidR="00512EE8" w:rsidRPr="002F3C06" w:rsidRDefault="00512EE8" w:rsidP="005924F5">
            <w:pPr>
              <w:jc w:val="center"/>
              <w:rPr>
                <w:b/>
                <w:bCs/>
              </w:rPr>
            </w:pPr>
            <w:r w:rsidRPr="002F3C06">
              <w:rPr>
                <w:b/>
                <w:bCs/>
              </w:rPr>
              <w:t>Орфография и пунктуация (максимум 2  балла)</w:t>
            </w:r>
          </w:p>
        </w:tc>
      </w:tr>
      <w:tr w:rsidR="00512EE8" w:rsidRPr="002F3C06" w14:paraId="35BA0E05" w14:textId="77777777" w:rsidTr="006F4020">
        <w:trPr>
          <w:cantSplit/>
          <w:trHeight w:val="135"/>
        </w:trPr>
        <w:tc>
          <w:tcPr>
            <w:tcW w:w="1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14:paraId="027C0204" w14:textId="77777777" w:rsidR="00512EE8" w:rsidRPr="002F3C06" w:rsidRDefault="00F61466" w:rsidP="005924F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12EE8" w:rsidRPr="002F3C06">
              <w:rPr>
                <w:b/>
                <w:bCs/>
              </w:rPr>
              <w:t>0 баллов</w:t>
            </w:r>
          </w:p>
        </w:tc>
        <w:tc>
          <w:tcPr>
            <w:tcW w:w="3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</w:tcPr>
          <w:p w14:paraId="6A6611DE" w14:textId="77777777" w:rsidR="00512EE8" w:rsidRPr="00071B95" w:rsidRDefault="00512EE8" w:rsidP="005924F5">
            <w:pPr>
              <w:jc w:val="both"/>
              <w:rPr>
                <w:sz w:val="20"/>
              </w:rPr>
            </w:pPr>
            <w:r w:rsidRPr="002F3C06">
              <w:rPr>
                <w:b/>
                <w:sz w:val="20"/>
              </w:rPr>
              <w:t>Коммуникативная</w:t>
            </w:r>
            <w:r w:rsidRPr="00071B95">
              <w:rPr>
                <w:b/>
                <w:sz w:val="20"/>
              </w:rPr>
              <w:t xml:space="preserve"> </w:t>
            </w:r>
            <w:r w:rsidRPr="002F3C06">
              <w:rPr>
                <w:b/>
                <w:sz w:val="20"/>
              </w:rPr>
              <w:t>задача</w:t>
            </w:r>
            <w:r w:rsidRPr="00071B95">
              <w:rPr>
                <w:b/>
                <w:sz w:val="20"/>
              </w:rPr>
              <w:t xml:space="preserve"> </w:t>
            </w:r>
            <w:r w:rsidRPr="002F3C06">
              <w:rPr>
                <w:b/>
                <w:sz w:val="20"/>
              </w:rPr>
              <w:t>полностью</w:t>
            </w:r>
            <w:r w:rsidRPr="00071B95">
              <w:rPr>
                <w:b/>
                <w:sz w:val="20"/>
              </w:rPr>
              <w:t xml:space="preserve"> </w:t>
            </w:r>
            <w:r w:rsidRPr="002F3C06">
              <w:rPr>
                <w:b/>
                <w:sz w:val="20"/>
              </w:rPr>
              <w:t>выполнена</w:t>
            </w:r>
            <w:r w:rsidRPr="00071B95">
              <w:rPr>
                <w:sz w:val="20"/>
              </w:rPr>
              <w:t>:</w:t>
            </w:r>
          </w:p>
          <w:p w14:paraId="6B4BAACD" w14:textId="307CA804" w:rsidR="00ED30AE" w:rsidRPr="00ED30AE" w:rsidRDefault="00ED30AE" w:rsidP="00ED30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30AE">
              <w:rPr>
                <w:sz w:val="20"/>
                <w:szCs w:val="20"/>
              </w:rPr>
              <w:t>1.</w:t>
            </w:r>
            <w:r w:rsidR="000B4E59">
              <w:rPr>
                <w:sz w:val="20"/>
                <w:szCs w:val="20"/>
              </w:rPr>
              <w:t xml:space="preserve"> </w:t>
            </w:r>
            <w:r w:rsidRPr="00ED30AE">
              <w:rPr>
                <w:sz w:val="20"/>
                <w:szCs w:val="20"/>
              </w:rPr>
              <w:t>У рассказа есть заголовок и упоминание места действия.</w:t>
            </w:r>
          </w:p>
          <w:p w14:paraId="50E462B2" w14:textId="2236EEF9" w:rsidR="00ED30AE" w:rsidRPr="00ED30AE" w:rsidRDefault="00ED30AE" w:rsidP="00ED30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30AE">
              <w:rPr>
                <w:sz w:val="20"/>
                <w:szCs w:val="20"/>
              </w:rPr>
              <w:t>2. В рассказе есть описание собаки и ее владельца.</w:t>
            </w:r>
          </w:p>
          <w:p w14:paraId="64AB39FA" w14:textId="05F6A016" w:rsidR="00ED30AE" w:rsidRPr="00ED30AE" w:rsidRDefault="00ED30AE" w:rsidP="00ED30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30AE">
              <w:rPr>
                <w:sz w:val="20"/>
                <w:szCs w:val="20"/>
              </w:rPr>
              <w:t>3.</w:t>
            </w:r>
            <w:r w:rsidR="000B4E59">
              <w:rPr>
                <w:sz w:val="20"/>
                <w:szCs w:val="20"/>
              </w:rPr>
              <w:t xml:space="preserve"> </w:t>
            </w:r>
            <w:r w:rsidRPr="00ED30AE">
              <w:rPr>
                <w:sz w:val="20"/>
                <w:szCs w:val="20"/>
              </w:rPr>
              <w:t xml:space="preserve">В рассказе есть описание происшествия и </w:t>
            </w:r>
            <w:r w:rsidR="001B456C">
              <w:rPr>
                <w:sz w:val="20"/>
                <w:szCs w:val="20"/>
              </w:rPr>
              <w:t>чувства</w:t>
            </w:r>
            <w:r w:rsidRPr="00ED30AE">
              <w:rPr>
                <w:sz w:val="20"/>
                <w:szCs w:val="20"/>
              </w:rPr>
              <w:t xml:space="preserve"> очевидцев.</w:t>
            </w:r>
          </w:p>
          <w:p w14:paraId="55E00657" w14:textId="4AFD147F" w:rsidR="00ED30AE" w:rsidRDefault="00ED30AE" w:rsidP="00ED30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30AE">
              <w:rPr>
                <w:sz w:val="20"/>
                <w:szCs w:val="20"/>
              </w:rPr>
              <w:t>4. В рассказе есть два фразовых глагола, которые использованы правильно.</w:t>
            </w:r>
          </w:p>
          <w:p w14:paraId="5BC8F252" w14:textId="5DCAFD96" w:rsidR="00DA52A5" w:rsidRPr="00ED30AE" w:rsidRDefault="00ED30AE" w:rsidP="00ED30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30AE">
              <w:rPr>
                <w:sz w:val="20"/>
                <w:szCs w:val="20"/>
              </w:rPr>
              <w:t>5. В конце рассказа есть призыв к читателям брать животных из приютов домой.</w:t>
            </w:r>
            <w:r w:rsidR="00512EE8" w:rsidRPr="00E939AB">
              <w:rPr>
                <w:sz w:val="20"/>
              </w:rPr>
              <w:t xml:space="preserve"> </w:t>
            </w:r>
          </w:p>
          <w:p w14:paraId="47050BFB" w14:textId="77777777" w:rsidR="00512EE8" w:rsidRPr="002F3C06" w:rsidRDefault="00512EE8" w:rsidP="005924F5">
            <w:pPr>
              <w:jc w:val="both"/>
              <w:rPr>
                <w:sz w:val="20"/>
              </w:rPr>
            </w:pPr>
            <w:r w:rsidRPr="002F3C06">
              <w:rPr>
                <w:b/>
                <w:sz w:val="20"/>
              </w:rPr>
              <w:t>Объем работы</w:t>
            </w:r>
            <w:r w:rsidRPr="002F3C06">
              <w:rPr>
                <w:sz w:val="20"/>
              </w:rPr>
              <w:t xml:space="preserve"> либо соответствует заданному, либо отклоняется  от заданного не более чем на 10% в сторону увеличения до </w:t>
            </w:r>
            <w:r>
              <w:rPr>
                <w:sz w:val="20"/>
              </w:rPr>
              <w:t>231</w:t>
            </w:r>
            <w:r w:rsidRPr="002F3C06">
              <w:rPr>
                <w:sz w:val="20"/>
              </w:rPr>
              <w:t xml:space="preserve"> слов</w:t>
            </w:r>
            <w:r>
              <w:rPr>
                <w:sz w:val="20"/>
              </w:rPr>
              <w:t>а</w:t>
            </w:r>
            <w:r w:rsidRPr="002F3C06">
              <w:rPr>
                <w:sz w:val="20"/>
              </w:rPr>
              <w:t xml:space="preserve">, в сторону уменьшения </w:t>
            </w:r>
            <w:r>
              <w:rPr>
                <w:sz w:val="20"/>
              </w:rPr>
              <w:t xml:space="preserve"> до 135</w:t>
            </w:r>
            <w:r w:rsidRPr="002F3C06">
              <w:rPr>
                <w:sz w:val="20"/>
              </w:rPr>
              <w:t xml:space="preserve"> слов.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14:paraId="27A96E02" w14:textId="77777777" w:rsidR="00512EE8" w:rsidRPr="002F3C06" w:rsidRDefault="00512EE8" w:rsidP="005924F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9EE03B1" w14:textId="77777777" w:rsidR="00512EE8" w:rsidRPr="002F3C06" w:rsidRDefault="00512EE8" w:rsidP="005924F5">
            <w:pPr>
              <w:rPr>
                <w:sz w:val="20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2B106349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  <w:r w:rsidRPr="002F3C06">
              <w:rPr>
                <w:b/>
                <w:bCs/>
              </w:rPr>
              <w:t>3 балла</w:t>
            </w:r>
          </w:p>
          <w:p w14:paraId="2EBDB406" w14:textId="77777777" w:rsidR="00512EE8" w:rsidRPr="002F3C06" w:rsidRDefault="00512EE8" w:rsidP="005924F5">
            <w:pPr>
              <w:jc w:val="both"/>
            </w:pPr>
            <w:r w:rsidRPr="002F3C06">
              <w:rPr>
                <w:sz w:val="20"/>
              </w:rPr>
              <w:t>Участник демонстрирует точный выбор слов и адекватное владение лексической сочетаемостью</w:t>
            </w:r>
            <w:r w:rsidRPr="002F3C06">
              <w:t>.</w:t>
            </w:r>
          </w:p>
          <w:p w14:paraId="3EB00F1D" w14:textId="77777777" w:rsidR="00512EE8" w:rsidRPr="002F3C06" w:rsidRDefault="00071B95" w:rsidP="00071B95">
            <w:pPr>
              <w:jc w:val="both"/>
            </w:pPr>
            <w:r>
              <w:rPr>
                <w:sz w:val="20"/>
              </w:rPr>
              <w:t>В работе имеется 1</w:t>
            </w:r>
            <w:r w:rsidR="00512EE8" w:rsidRPr="002F3C06">
              <w:rPr>
                <w:sz w:val="20"/>
              </w:rPr>
              <w:t xml:space="preserve"> лексическ</w:t>
            </w:r>
            <w:r>
              <w:rPr>
                <w:sz w:val="20"/>
              </w:rPr>
              <w:t>ая</w:t>
            </w:r>
            <w:r w:rsidR="00512EE8" w:rsidRPr="002F3C06">
              <w:rPr>
                <w:sz w:val="20"/>
              </w:rPr>
              <w:t xml:space="preserve"> ошиб</w:t>
            </w:r>
            <w:r>
              <w:rPr>
                <w:sz w:val="20"/>
              </w:rPr>
              <w:t>ка</w:t>
            </w:r>
            <w:r w:rsidR="00512EE8" w:rsidRPr="002F3C06">
              <w:rPr>
                <w:sz w:val="20"/>
              </w:rPr>
              <w:t>.</w:t>
            </w:r>
          </w:p>
        </w:tc>
        <w:tc>
          <w:tcPr>
            <w:tcW w:w="2711" w:type="dxa"/>
          </w:tcPr>
          <w:p w14:paraId="0340A993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  <w:r w:rsidRPr="002F3C06">
              <w:rPr>
                <w:b/>
                <w:bCs/>
              </w:rPr>
              <w:t>3 балла</w:t>
            </w:r>
          </w:p>
          <w:p w14:paraId="62B61E4E" w14:textId="77777777" w:rsidR="00512EE8" w:rsidRPr="002F3C06" w:rsidRDefault="00512EE8" w:rsidP="005924F5">
            <w:pPr>
              <w:jc w:val="both"/>
              <w:rPr>
                <w:sz w:val="20"/>
              </w:rPr>
            </w:pPr>
            <w:r w:rsidRPr="002F3C06">
              <w:rPr>
                <w:sz w:val="20"/>
              </w:rPr>
              <w:t>Участник демонстрирует грамотное и уместное употребление грамматических структур.</w:t>
            </w:r>
          </w:p>
          <w:p w14:paraId="7FB56F20" w14:textId="77777777" w:rsidR="00512EE8" w:rsidRPr="002F3C06" w:rsidRDefault="00071B95" w:rsidP="005924F5">
            <w:pPr>
              <w:jc w:val="both"/>
              <w:rPr>
                <w:sz w:val="20"/>
              </w:rPr>
            </w:pPr>
            <w:r>
              <w:rPr>
                <w:sz w:val="20"/>
              </w:rPr>
              <w:t>В работе имеется 1-2</w:t>
            </w:r>
            <w:r w:rsidR="00512EE8" w:rsidRPr="002F3C06">
              <w:rPr>
                <w:sz w:val="20"/>
              </w:rPr>
              <w:t xml:space="preserve"> грамматических ошибок.</w:t>
            </w:r>
          </w:p>
          <w:p w14:paraId="6E7518D5" w14:textId="77777777" w:rsidR="00512EE8" w:rsidRPr="002F3C06" w:rsidRDefault="00512EE8" w:rsidP="005924F5">
            <w:pPr>
              <w:jc w:val="both"/>
              <w:rPr>
                <w:sz w:val="20"/>
              </w:rPr>
            </w:pPr>
          </w:p>
        </w:tc>
        <w:tc>
          <w:tcPr>
            <w:tcW w:w="2267" w:type="dxa"/>
            <w:tcBorders>
              <w:right w:val="single" w:sz="12" w:space="0" w:color="auto"/>
            </w:tcBorders>
          </w:tcPr>
          <w:p w14:paraId="1D46871C" w14:textId="77777777" w:rsidR="00512EE8" w:rsidRPr="002F3C06" w:rsidRDefault="00512EE8" w:rsidP="005924F5">
            <w:pPr>
              <w:rPr>
                <w:sz w:val="20"/>
              </w:rPr>
            </w:pPr>
          </w:p>
        </w:tc>
      </w:tr>
      <w:tr w:rsidR="00512EE8" w:rsidRPr="002F3C06" w14:paraId="3F1073F5" w14:textId="77777777" w:rsidTr="006F4020">
        <w:trPr>
          <w:cantSplit/>
          <w:trHeight w:val="50"/>
          <w:tblHeader/>
        </w:trPr>
        <w:tc>
          <w:tcPr>
            <w:tcW w:w="167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E6E6E6"/>
          </w:tcPr>
          <w:p w14:paraId="3DB8AF48" w14:textId="77777777" w:rsidR="00512EE8" w:rsidRPr="002F3C06" w:rsidRDefault="00512EE8" w:rsidP="005924F5">
            <w:pPr>
              <w:rPr>
                <w:b/>
              </w:rPr>
            </w:pPr>
            <w:r w:rsidRPr="002F3C06">
              <w:rPr>
                <w:b/>
              </w:rPr>
              <w:lastRenderedPageBreak/>
              <w:t xml:space="preserve">9 баллов </w:t>
            </w:r>
          </w:p>
          <w:p w14:paraId="71293259" w14:textId="77777777" w:rsidR="00512EE8" w:rsidRPr="002F3C06" w:rsidRDefault="00512EE8" w:rsidP="005924F5">
            <w:pPr>
              <w:rPr>
                <w:b/>
              </w:rPr>
            </w:pPr>
          </w:p>
          <w:p w14:paraId="547D6E53" w14:textId="77777777" w:rsidR="00512EE8" w:rsidRPr="002F3C06" w:rsidRDefault="00512EE8" w:rsidP="005924F5">
            <w:pPr>
              <w:rPr>
                <w:b/>
              </w:rPr>
            </w:pPr>
          </w:p>
          <w:p w14:paraId="6AFE58DE" w14:textId="77777777" w:rsidR="00512EE8" w:rsidRPr="002F3C06" w:rsidRDefault="00512EE8" w:rsidP="005924F5">
            <w:pPr>
              <w:rPr>
                <w:b/>
              </w:rPr>
            </w:pPr>
          </w:p>
          <w:p w14:paraId="3AA41A02" w14:textId="77777777" w:rsidR="00512EE8" w:rsidRPr="002F3C06" w:rsidRDefault="00512EE8" w:rsidP="005924F5">
            <w:pPr>
              <w:rPr>
                <w:b/>
              </w:rPr>
            </w:pPr>
            <w:r w:rsidRPr="002F3C06">
              <w:rPr>
                <w:b/>
              </w:rPr>
              <w:t>8 баллов</w:t>
            </w:r>
          </w:p>
          <w:p w14:paraId="4486A527" w14:textId="77777777" w:rsidR="00512EE8" w:rsidRPr="002F3C06" w:rsidRDefault="00512EE8" w:rsidP="005924F5">
            <w:pPr>
              <w:rPr>
                <w:b/>
              </w:rPr>
            </w:pPr>
          </w:p>
          <w:p w14:paraId="7C7AAE9E" w14:textId="77777777" w:rsidR="00512EE8" w:rsidRPr="002F3C06" w:rsidRDefault="00512EE8" w:rsidP="005924F5">
            <w:pPr>
              <w:rPr>
                <w:b/>
              </w:rPr>
            </w:pPr>
          </w:p>
          <w:p w14:paraId="0989E15B" w14:textId="77777777" w:rsidR="00512EE8" w:rsidRPr="002F3C06" w:rsidRDefault="00512EE8" w:rsidP="005924F5">
            <w:pPr>
              <w:rPr>
                <w:b/>
              </w:rPr>
            </w:pPr>
          </w:p>
          <w:p w14:paraId="09972093" w14:textId="77777777" w:rsidR="00512EE8" w:rsidRPr="002F3C06" w:rsidRDefault="00512EE8" w:rsidP="005924F5">
            <w:pPr>
              <w:rPr>
                <w:b/>
              </w:rPr>
            </w:pPr>
            <w:r w:rsidRPr="002F3C06">
              <w:rPr>
                <w:b/>
              </w:rPr>
              <w:t xml:space="preserve"> 7 баллов </w:t>
            </w:r>
          </w:p>
          <w:p w14:paraId="05C969F1" w14:textId="77777777" w:rsidR="00512EE8" w:rsidRPr="002F3C06" w:rsidRDefault="00512EE8" w:rsidP="005924F5">
            <w:pPr>
              <w:rPr>
                <w:b/>
              </w:rPr>
            </w:pPr>
          </w:p>
          <w:p w14:paraId="1AF2016B" w14:textId="77777777" w:rsidR="00512EE8" w:rsidRPr="002F3C06" w:rsidRDefault="00512EE8" w:rsidP="005924F5">
            <w:pPr>
              <w:rPr>
                <w:b/>
              </w:rPr>
            </w:pPr>
          </w:p>
          <w:p w14:paraId="512D288E" w14:textId="77777777" w:rsidR="00512EE8" w:rsidRPr="002F3C06" w:rsidRDefault="00512EE8" w:rsidP="005924F5">
            <w:pPr>
              <w:rPr>
                <w:b/>
              </w:rPr>
            </w:pPr>
          </w:p>
          <w:p w14:paraId="4C79C2C0" w14:textId="77777777" w:rsidR="00512EE8" w:rsidRPr="002F3C06" w:rsidRDefault="00512EE8" w:rsidP="005924F5">
            <w:pPr>
              <w:rPr>
                <w:b/>
                <w:bCs/>
              </w:rPr>
            </w:pPr>
            <w:r w:rsidRPr="002F3C06">
              <w:rPr>
                <w:b/>
                <w:bCs/>
              </w:rPr>
              <w:t xml:space="preserve">6 баллов </w:t>
            </w:r>
            <w:r w:rsidRPr="002F3C06">
              <w:rPr>
                <w:b/>
                <w:bCs/>
              </w:rPr>
              <w:tab/>
            </w:r>
          </w:p>
          <w:p w14:paraId="7631208E" w14:textId="77777777" w:rsidR="00512EE8" w:rsidRPr="002F3C06" w:rsidRDefault="00512EE8" w:rsidP="005924F5">
            <w:pPr>
              <w:rPr>
                <w:b/>
                <w:bCs/>
              </w:rPr>
            </w:pPr>
            <w:r w:rsidRPr="002F3C06">
              <w:rPr>
                <w:b/>
                <w:bCs/>
              </w:rPr>
              <w:t xml:space="preserve"> </w:t>
            </w:r>
          </w:p>
          <w:p w14:paraId="55BADB80" w14:textId="77777777" w:rsidR="00512EE8" w:rsidRPr="002F3C06" w:rsidRDefault="00512EE8" w:rsidP="005924F5">
            <w:pPr>
              <w:rPr>
                <w:b/>
                <w:bCs/>
              </w:rPr>
            </w:pPr>
          </w:p>
          <w:p w14:paraId="7C839756" w14:textId="77777777" w:rsidR="00512EE8" w:rsidRDefault="00512EE8" w:rsidP="005924F5">
            <w:pPr>
              <w:rPr>
                <w:b/>
                <w:bCs/>
              </w:rPr>
            </w:pPr>
          </w:p>
          <w:p w14:paraId="5F51B647" w14:textId="77777777" w:rsidR="007C0610" w:rsidRPr="002F3C06" w:rsidRDefault="007C0610" w:rsidP="005924F5">
            <w:pPr>
              <w:rPr>
                <w:b/>
                <w:bCs/>
              </w:rPr>
            </w:pPr>
          </w:p>
          <w:p w14:paraId="5CCA9B55" w14:textId="77777777" w:rsidR="00512EE8" w:rsidRPr="002F3C06" w:rsidRDefault="00512EE8" w:rsidP="005924F5">
            <w:pPr>
              <w:rPr>
                <w:b/>
                <w:bCs/>
              </w:rPr>
            </w:pPr>
            <w:r w:rsidRPr="002F3C06">
              <w:rPr>
                <w:b/>
                <w:bCs/>
              </w:rPr>
              <w:t xml:space="preserve">5 баллов </w:t>
            </w:r>
          </w:p>
          <w:p w14:paraId="63B5E80A" w14:textId="77777777" w:rsidR="00512EE8" w:rsidRPr="002F3C06" w:rsidRDefault="00512EE8" w:rsidP="005924F5">
            <w:pPr>
              <w:rPr>
                <w:b/>
                <w:bCs/>
              </w:rPr>
            </w:pPr>
          </w:p>
          <w:p w14:paraId="5493B181" w14:textId="77777777" w:rsidR="00512EE8" w:rsidRPr="002F3C06" w:rsidRDefault="00512EE8" w:rsidP="005924F5">
            <w:pPr>
              <w:rPr>
                <w:b/>
                <w:bCs/>
              </w:rPr>
            </w:pPr>
          </w:p>
          <w:p w14:paraId="410D94F4" w14:textId="77777777" w:rsidR="00512EE8" w:rsidRPr="002F3C06" w:rsidRDefault="00512EE8" w:rsidP="005924F5">
            <w:pPr>
              <w:rPr>
                <w:b/>
                <w:bCs/>
              </w:rPr>
            </w:pPr>
          </w:p>
          <w:p w14:paraId="41182E7B" w14:textId="77777777" w:rsidR="00512EE8" w:rsidRPr="002F3C06" w:rsidRDefault="00512EE8" w:rsidP="005924F5">
            <w:pPr>
              <w:rPr>
                <w:b/>
                <w:bCs/>
              </w:rPr>
            </w:pPr>
            <w:r w:rsidRPr="002F3C06">
              <w:rPr>
                <w:b/>
                <w:bCs/>
              </w:rPr>
              <w:t xml:space="preserve">4 балла </w:t>
            </w:r>
          </w:p>
          <w:p w14:paraId="57BBF65B" w14:textId="77777777" w:rsidR="00512EE8" w:rsidRPr="002F3C06" w:rsidRDefault="00512EE8" w:rsidP="005924F5">
            <w:pPr>
              <w:rPr>
                <w:b/>
                <w:bCs/>
              </w:rPr>
            </w:pPr>
          </w:p>
          <w:p w14:paraId="60E6DA72" w14:textId="77777777" w:rsidR="00512EE8" w:rsidRPr="002F3C06" w:rsidRDefault="00512EE8" w:rsidP="005924F5">
            <w:pPr>
              <w:rPr>
                <w:b/>
                <w:bCs/>
              </w:rPr>
            </w:pPr>
          </w:p>
          <w:p w14:paraId="13573C01" w14:textId="77777777" w:rsidR="00512EE8" w:rsidRPr="002F3C06" w:rsidRDefault="00512EE8" w:rsidP="005924F5">
            <w:pPr>
              <w:rPr>
                <w:b/>
                <w:bCs/>
              </w:rPr>
            </w:pPr>
          </w:p>
          <w:p w14:paraId="14A5BE1E" w14:textId="77777777" w:rsidR="00512EE8" w:rsidRPr="002F3C06" w:rsidRDefault="00512EE8" w:rsidP="005924F5">
            <w:pPr>
              <w:rPr>
                <w:b/>
                <w:bCs/>
              </w:rPr>
            </w:pPr>
          </w:p>
          <w:p w14:paraId="357B50E0" w14:textId="77777777" w:rsidR="00512EE8" w:rsidRPr="002F3C06" w:rsidRDefault="00512EE8" w:rsidP="005924F5">
            <w:pPr>
              <w:rPr>
                <w:b/>
                <w:bCs/>
              </w:rPr>
            </w:pPr>
            <w:r w:rsidRPr="002F3C06">
              <w:rPr>
                <w:b/>
                <w:bCs/>
              </w:rPr>
              <w:t xml:space="preserve">3 балла </w:t>
            </w:r>
          </w:p>
          <w:p w14:paraId="56DA8242" w14:textId="77777777" w:rsidR="00512EE8" w:rsidRPr="002F3C06" w:rsidRDefault="00512EE8" w:rsidP="005924F5">
            <w:pPr>
              <w:rPr>
                <w:b/>
                <w:bCs/>
              </w:rPr>
            </w:pPr>
          </w:p>
          <w:p w14:paraId="17C3F280" w14:textId="77777777" w:rsidR="00512EE8" w:rsidRPr="002F3C06" w:rsidRDefault="00512EE8" w:rsidP="005924F5">
            <w:pPr>
              <w:rPr>
                <w:b/>
                <w:bCs/>
              </w:rPr>
            </w:pPr>
          </w:p>
          <w:p w14:paraId="533AC7C7" w14:textId="77777777" w:rsidR="00512EE8" w:rsidRPr="002F3C06" w:rsidRDefault="00512EE8" w:rsidP="005924F5">
            <w:pPr>
              <w:rPr>
                <w:b/>
                <w:bCs/>
              </w:rPr>
            </w:pPr>
            <w:r w:rsidRPr="002F3C06">
              <w:rPr>
                <w:b/>
                <w:bCs/>
              </w:rPr>
              <w:t xml:space="preserve"> </w:t>
            </w:r>
          </w:p>
          <w:p w14:paraId="110F0EBD" w14:textId="77777777" w:rsidR="00512EE8" w:rsidRPr="002F3C06" w:rsidRDefault="00512EE8" w:rsidP="005924F5">
            <w:pPr>
              <w:rPr>
                <w:b/>
                <w:bCs/>
              </w:rPr>
            </w:pPr>
            <w:r w:rsidRPr="002F3C06">
              <w:rPr>
                <w:b/>
                <w:bCs/>
              </w:rPr>
              <w:t xml:space="preserve">2 балла </w:t>
            </w:r>
          </w:p>
          <w:p w14:paraId="09B51C4A" w14:textId="77777777" w:rsidR="00512EE8" w:rsidRPr="002F3C06" w:rsidRDefault="00512EE8" w:rsidP="005924F5">
            <w:pPr>
              <w:rPr>
                <w:b/>
                <w:bCs/>
              </w:rPr>
            </w:pPr>
          </w:p>
          <w:p w14:paraId="040AFC22" w14:textId="77777777" w:rsidR="00512EE8" w:rsidRPr="002F3C06" w:rsidRDefault="00512EE8" w:rsidP="005924F5">
            <w:pPr>
              <w:rPr>
                <w:b/>
                <w:bCs/>
              </w:rPr>
            </w:pPr>
          </w:p>
          <w:p w14:paraId="34774F23" w14:textId="77777777" w:rsidR="00512EE8" w:rsidRPr="002F3C06" w:rsidRDefault="00512EE8" w:rsidP="005924F5">
            <w:pPr>
              <w:rPr>
                <w:b/>
                <w:bCs/>
              </w:rPr>
            </w:pPr>
            <w:r w:rsidRPr="002F3C06">
              <w:rPr>
                <w:b/>
                <w:bCs/>
              </w:rPr>
              <w:tab/>
            </w:r>
          </w:p>
          <w:p w14:paraId="6023C0B0" w14:textId="77777777" w:rsidR="00512EE8" w:rsidRPr="002F3C06" w:rsidRDefault="00512EE8" w:rsidP="005924F5">
            <w:pPr>
              <w:rPr>
                <w:b/>
                <w:bCs/>
              </w:rPr>
            </w:pPr>
            <w:r w:rsidRPr="002F3C06">
              <w:rPr>
                <w:b/>
                <w:bCs/>
              </w:rPr>
              <w:tab/>
            </w: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E6E6E6"/>
          </w:tcPr>
          <w:p w14:paraId="56A40B02" w14:textId="77777777" w:rsidR="00512EE8" w:rsidRPr="00ED30AE" w:rsidRDefault="00512EE8" w:rsidP="005924F5">
            <w:pPr>
              <w:jc w:val="both"/>
              <w:rPr>
                <w:sz w:val="20"/>
                <w:szCs w:val="20"/>
              </w:rPr>
            </w:pPr>
            <w:r w:rsidRPr="00ED30AE">
              <w:rPr>
                <w:sz w:val="20"/>
                <w:szCs w:val="20"/>
              </w:rPr>
              <w:t>Коммуникативная задача в основном выполнена: содержание отражает все параметры, указанные в задании. 1 параметр раскрыт не полностью.</w:t>
            </w:r>
          </w:p>
          <w:p w14:paraId="6E473B38" w14:textId="77777777" w:rsidR="00512EE8" w:rsidRPr="00ED30AE" w:rsidRDefault="00512EE8" w:rsidP="005924F5">
            <w:pPr>
              <w:jc w:val="both"/>
              <w:rPr>
                <w:sz w:val="20"/>
                <w:szCs w:val="20"/>
              </w:rPr>
            </w:pPr>
          </w:p>
          <w:p w14:paraId="3DB7B7F9" w14:textId="77777777" w:rsidR="00512EE8" w:rsidRPr="00ED30AE" w:rsidRDefault="00512EE8" w:rsidP="005924F5">
            <w:pPr>
              <w:jc w:val="both"/>
              <w:rPr>
                <w:sz w:val="20"/>
              </w:rPr>
            </w:pPr>
            <w:r w:rsidRPr="00ED30AE">
              <w:rPr>
                <w:sz w:val="20"/>
              </w:rPr>
              <w:t>Коммуникативная задача в основном выполнена. Не раскрыт один параметр ИЛИ 2 параметра раскрыты не полностью.</w:t>
            </w:r>
          </w:p>
          <w:p w14:paraId="4C19A333" w14:textId="77777777" w:rsidR="00512EE8" w:rsidRPr="00ED30AE" w:rsidRDefault="00512EE8" w:rsidP="005924F5">
            <w:pPr>
              <w:jc w:val="both"/>
              <w:rPr>
                <w:sz w:val="20"/>
              </w:rPr>
            </w:pPr>
          </w:p>
          <w:p w14:paraId="0E96A9E8" w14:textId="77777777" w:rsidR="00512EE8" w:rsidRPr="00ED30AE" w:rsidRDefault="00512EE8" w:rsidP="005924F5">
            <w:pPr>
              <w:jc w:val="both"/>
              <w:rPr>
                <w:sz w:val="20"/>
              </w:rPr>
            </w:pPr>
            <w:r w:rsidRPr="00ED30AE">
              <w:rPr>
                <w:sz w:val="20"/>
              </w:rPr>
              <w:t>Коммуникативная задача в основном выполнена. Не раскрыт один параметр и 1 параметр раскрыт не полностью ИЛИ три параметра раскрыты не полностью.</w:t>
            </w:r>
          </w:p>
          <w:p w14:paraId="4500DC9B" w14:textId="77777777" w:rsidR="00512EE8" w:rsidRPr="00ED30AE" w:rsidRDefault="00512EE8" w:rsidP="005924F5">
            <w:pPr>
              <w:jc w:val="both"/>
              <w:rPr>
                <w:sz w:val="20"/>
              </w:rPr>
            </w:pPr>
          </w:p>
          <w:p w14:paraId="4D1C1068" w14:textId="77777777" w:rsidR="00512EE8" w:rsidRPr="00ED30AE" w:rsidRDefault="00512EE8" w:rsidP="005924F5">
            <w:pPr>
              <w:jc w:val="both"/>
              <w:rPr>
                <w:sz w:val="20"/>
              </w:rPr>
            </w:pPr>
            <w:r w:rsidRPr="00ED30AE">
              <w:rPr>
                <w:sz w:val="20"/>
              </w:rPr>
              <w:t>Коммуникативная задача выпо</w:t>
            </w:r>
            <w:r w:rsidR="007400A4" w:rsidRPr="00ED30AE">
              <w:rPr>
                <w:sz w:val="20"/>
              </w:rPr>
              <w:t xml:space="preserve">лнена частично. Не раскрыты </w:t>
            </w:r>
            <w:r w:rsidRPr="00ED30AE">
              <w:rPr>
                <w:sz w:val="20"/>
              </w:rPr>
              <w:t>2 параметра</w:t>
            </w:r>
            <w:r w:rsidR="007400A4" w:rsidRPr="00ED30AE">
              <w:rPr>
                <w:sz w:val="20"/>
              </w:rPr>
              <w:t xml:space="preserve"> </w:t>
            </w:r>
            <w:r w:rsidRPr="00ED30AE">
              <w:rPr>
                <w:sz w:val="20"/>
              </w:rPr>
              <w:t xml:space="preserve">ИЛИ </w:t>
            </w:r>
            <w:r w:rsidR="007400A4" w:rsidRPr="00ED30AE">
              <w:rPr>
                <w:sz w:val="20"/>
              </w:rPr>
              <w:t>4</w:t>
            </w:r>
            <w:r w:rsidRPr="00ED30AE">
              <w:rPr>
                <w:sz w:val="20"/>
              </w:rPr>
              <w:t xml:space="preserve"> </w:t>
            </w:r>
            <w:r w:rsidR="007400A4" w:rsidRPr="00ED30AE">
              <w:rPr>
                <w:sz w:val="20"/>
              </w:rPr>
              <w:t>параметра</w:t>
            </w:r>
            <w:r w:rsidRPr="00ED30AE">
              <w:rPr>
                <w:sz w:val="20"/>
              </w:rPr>
              <w:t xml:space="preserve"> раскрыты не полностью.</w:t>
            </w:r>
          </w:p>
          <w:p w14:paraId="48AE476A" w14:textId="77777777" w:rsidR="00512EE8" w:rsidRPr="00ED30AE" w:rsidRDefault="00512EE8" w:rsidP="005924F5">
            <w:pPr>
              <w:jc w:val="both"/>
              <w:rPr>
                <w:sz w:val="20"/>
              </w:rPr>
            </w:pPr>
          </w:p>
          <w:p w14:paraId="60F67AFB" w14:textId="77777777" w:rsidR="00512EE8" w:rsidRPr="00ED30AE" w:rsidRDefault="00512EE8" w:rsidP="005924F5">
            <w:pPr>
              <w:jc w:val="both"/>
              <w:rPr>
                <w:sz w:val="20"/>
              </w:rPr>
            </w:pPr>
            <w:r w:rsidRPr="00ED30AE">
              <w:rPr>
                <w:sz w:val="20"/>
              </w:rPr>
              <w:t>Коммуникативная задача выполнен</w:t>
            </w:r>
            <w:r w:rsidR="007400A4" w:rsidRPr="00ED30AE">
              <w:rPr>
                <w:sz w:val="20"/>
              </w:rPr>
              <w:t xml:space="preserve">а частично. Не раскрыты </w:t>
            </w:r>
            <w:r w:rsidRPr="00ED30AE">
              <w:rPr>
                <w:sz w:val="20"/>
              </w:rPr>
              <w:t xml:space="preserve">2 параметра </w:t>
            </w:r>
            <w:r w:rsidR="007400A4" w:rsidRPr="00ED30AE">
              <w:rPr>
                <w:sz w:val="20"/>
              </w:rPr>
              <w:t xml:space="preserve">и 1 параметр раскрыт не полностью </w:t>
            </w:r>
            <w:r w:rsidRPr="00ED30AE">
              <w:rPr>
                <w:sz w:val="20"/>
              </w:rPr>
              <w:t xml:space="preserve">ИЛИ </w:t>
            </w:r>
            <w:r w:rsidR="007400A4" w:rsidRPr="00ED30AE">
              <w:rPr>
                <w:sz w:val="20"/>
              </w:rPr>
              <w:t xml:space="preserve">5 </w:t>
            </w:r>
            <w:r w:rsidRPr="00ED30AE">
              <w:rPr>
                <w:sz w:val="20"/>
              </w:rPr>
              <w:t xml:space="preserve">параметров раскрыты не полностью. </w:t>
            </w:r>
            <w:r w:rsidRPr="00ED30AE">
              <w:rPr>
                <w:sz w:val="20"/>
              </w:rPr>
              <w:tab/>
            </w:r>
          </w:p>
          <w:p w14:paraId="6AD8E857" w14:textId="77777777" w:rsidR="00512EE8" w:rsidRPr="00ED30AE" w:rsidRDefault="00512EE8" w:rsidP="005924F5">
            <w:pPr>
              <w:jc w:val="both"/>
              <w:rPr>
                <w:sz w:val="20"/>
              </w:rPr>
            </w:pPr>
            <w:r w:rsidRPr="00ED30AE">
              <w:rPr>
                <w:sz w:val="20"/>
              </w:rPr>
              <w:t xml:space="preserve">Коммуникативная задача выполнена частично. Не раскрыты 3 параметра, ИЛИ </w:t>
            </w:r>
            <w:r w:rsidR="007400A4" w:rsidRPr="00ED30AE">
              <w:rPr>
                <w:sz w:val="20"/>
              </w:rPr>
              <w:t xml:space="preserve">не раскрыты </w:t>
            </w:r>
            <w:r w:rsidRPr="00ED30AE">
              <w:rPr>
                <w:sz w:val="20"/>
              </w:rPr>
              <w:t xml:space="preserve">2 параметра и </w:t>
            </w:r>
            <w:r w:rsidR="007C0610" w:rsidRPr="00ED30AE">
              <w:rPr>
                <w:sz w:val="20"/>
              </w:rPr>
              <w:t>2</w:t>
            </w:r>
            <w:r w:rsidRPr="00ED30AE">
              <w:rPr>
                <w:sz w:val="20"/>
              </w:rPr>
              <w:t xml:space="preserve"> </w:t>
            </w:r>
            <w:r w:rsidR="007C0610" w:rsidRPr="00ED30AE">
              <w:rPr>
                <w:sz w:val="20"/>
              </w:rPr>
              <w:t>параметра</w:t>
            </w:r>
            <w:r w:rsidRPr="00ED30AE">
              <w:rPr>
                <w:sz w:val="20"/>
              </w:rPr>
              <w:t xml:space="preserve"> раскрыты не полностью.</w:t>
            </w:r>
          </w:p>
          <w:p w14:paraId="1E5646CC" w14:textId="77777777" w:rsidR="00512EE8" w:rsidRPr="00ED30AE" w:rsidRDefault="00512EE8" w:rsidP="005924F5">
            <w:pPr>
              <w:jc w:val="both"/>
              <w:rPr>
                <w:sz w:val="20"/>
              </w:rPr>
            </w:pPr>
          </w:p>
          <w:p w14:paraId="6EE6B6E1" w14:textId="77777777" w:rsidR="007C0610" w:rsidRPr="00ED30AE" w:rsidRDefault="007C0610" w:rsidP="005924F5">
            <w:pPr>
              <w:jc w:val="both"/>
              <w:rPr>
                <w:sz w:val="20"/>
              </w:rPr>
            </w:pPr>
          </w:p>
          <w:p w14:paraId="2402CD7A" w14:textId="77777777" w:rsidR="00512EE8" w:rsidRPr="00ED30AE" w:rsidRDefault="00512EE8" w:rsidP="005924F5">
            <w:pPr>
              <w:jc w:val="both"/>
              <w:rPr>
                <w:sz w:val="20"/>
              </w:rPr>
            </w:pPr>
            <w:r w:rsidRPr="00ED30AE">
              <w:rPr>
                <w:sz w:val="20"/>
              </w:rPr>
              <w:t>Коммуникативная задача выполнена в огран</w:t>
            </w:r>
            <w:r w:rsidR="007C0610" w:rsidRPr="00ED30AE">
              <w:rPr>
                <w:sz w:val="20"/>
              </w:rPr>
              <w:t xml:space="preserve">иченном объеме. Не раскрыты </w:t>
            </w:r>
            <w:r w:rsidRPr="00ED30AE">
              <w:rPr>
                <w:sz w:val="20"/>
              </w:rPr>
              <w:t xml:space="preserve">3 параметра </w:t>
            </w:r>
            <w:r w:rsidR="007C0610" w:rsidRPr="00ED30AE">
              <w:rPr>
                <w:sz w:val="20"/>
              </w:rPr>
              <w:t>и 1 параметр раскрыт не полностью</w:t>
            </w:r>
            <w:r w:rsidRPr="00ED30AE">
              <w:rPr>
                <w:sz w:val="20"/>
              </w:rPr>
              <w:t xml:space="preserve"> </w:t>
            </w:r>
          </w:p>
          <w:p w14:paraId="1A917EFD" w14:textId="77777777" w:rsidR="007C0610" w:rsidRPr="00ED30AE" w:rsidRDefault="007C0610" w:rsidP="005924F5">
            <w:pPr>
              <w:jc w:val="both"/>
              <w:rPr>
                <w:sz w:val="20"/>
              </w:rPr>
            </w:pPr>
          </w:p>
          <w:p w14:paraId="5AC17631" w14:textId="77777777" w:rsidR="00512EE8" w:rsidRPr="00ED30AE" w:rsidRDefault="00512EE8" w:rsidP="007C0610">
            <w:pPr>
              <w:jc w:val="both"/>
              <w:rPr>
                <w:sz w:val="20"/>
              </w:rPr>
            </w:pPr>
            <w:r w:rsidRPr="00ED30AE">
              <w:rPr>
                <w:sz w:val="20"/>
              </w:rPr>
              <w:t xml:space="preserve">Коммуникативная задача выполнена в ограниченном объеме. Не раскрыты 4 </w:t>
            </w:r>
            <w:r w:rsidR="007C0610" w:rsidRPr="00ED30AE">
              <w:rPr>
                <w:sz w:val="20"/>
              </w:rPr>
              <w:t>параметра.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4AE01E2D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  <w:r w:rsidRPr="002F3C06">
              <w:rPr>
                <w:b/>
                <w:bCs/>
              </w:rPr>
              <w:t>2 балла</w:t>
            </w:r>
          </w:p>
          <w:p w14:paraId="12F27F2A" w14:textId="77777777" w:rsidR="00512EE8" w:rsidRPr="002F3C06" w:rsidRDefault="00512EE8" w:rsidP="005924F5">
            <w:pPr>
              <w:jc w:val="both"/>
              <w:rPr>
                <w:sz w:val="20"/>
              </w:rPr>
            </w:pPr>
            <w:r w:rsidRPr="002F3C06">
              <w:rPr>
                <w:sz w:val="20"/>
              </w:rPr>
              <w:t>Текст построен логично.</w:t>
            </w:r>
          </w:p>
          <w:p w14:paraId="7C05276D" w14:textId="77777777" w:rsidR="00512EE8" w:rsidRPr="002F3C06" w:rsidRDefault="00512EE8" w:rsidP="005924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Текст </w:t>
            </w:r>
            <w:r w:rsidRPr="002F3C06">
              <w:rPr>
                <w:sz w:val="20"/>
              </w:rPr>
              <w:t>правильно</w:t>
            </w:r>
            <w:r w:rsidRPr="00E34FE0">
              <w:rPr>
                <w:sz w:val="20"/>
              </w:rPr>
              <w:t xml:space="preserve"> </w:t>
            </w:r>
            <w:r w:rsidRPr="002F3C06">
              <w:rPr>
                <w:sz w:val="20"/>
              </w:rPr>
              <w:t xml:space="preserve">разделен на абзацы. </w:t>
            </w:r>
          </w:p>
          <w:p w14:paraId="6CC67123" w14:textId="77777777" w:rsidR="00512EE8" w:rsidRPr="002F3C06" w:rsidRDefault="00512EE8" w:rsidP="005924F5">
            <w:pPr>
              <w:jc w:val="both"/>
              <w:rPr>
                <w:sz w:val="20"/>
              </w:rPr>
            </w:pPr>
            <w:r w:rsidRPr="002F3C06">
              <w:rPr>
                <w:sz w:val="20"/>
              </w:rPr>
              <w:t>Правильно используются средства логической связи.</w:t>
            </w:r>
          </w:p>
          <w:p w14:paraId="13EF4554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5D43537F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7AE720E0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0FE5273E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651F1E5C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75DC8908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28820167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1E7C8BE2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2B0F312C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67F7C383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271476B2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  <w:r w:rsidRPr="002F3C06">
              <w:rPr>
                <w:b/>
                <w:bCs/>
              </w:rPr>
              <w:t>1 балл</w:t>
            </w:r>
          </w:p>
          <w:p w14:paraId="571A6481" w14:textId="77777777" w:rsidR="00512EE8" w:rsidRPr="002F3C06" w:rsidRDefault="00512EE8" w:rsidP="005924F5">
            <w:pPr>
              <w:jc w:val="both"/>
              <w:rPr>
                <w:sz w:val="20"/>
              </w:rPr>
            </w:pPr>
            <w:r w:rsidRPr="002F3C06">
              <w:rPr>
                <w:sz w:val="20"/>
              </w:rPr>
              <w:t xml:space="preserve">В целом текст построен логично и правильно разделён на абзацы. В тексте присутствуют правильно употреблённые средства логической связи. Имеется 1-2 нарушения логики И/ИЛИ 1-2 </w:t>
            </w:r>
            <w:r w:rsidR="006F4020" w:rsidRPr="002F3C06">
              <w:rPr>
                <w:sz w:val="20"/>
              </w:rPr>
              <w:t>нарушения абзацного</w:t>
            </w:r>
            <w:r w:rsidRPr="002F3C06">
              <w:rPr>
                <w:sz w:val="20"/>
              </w:rPr>
              <w:t xml:space="preserve"> членения И/ИЛИ 1-2 нарушения, связанных с использованием средств логической связи. </w:t>
            </w:r>
          </w:p>
          <w:p w14:paraId="2A8E7A89" w14:textId="77777777" w:rsidR="007C0610" w:rsidRDefault="007C0610" w:rsidP="005924F5">
            <w:pPr>
              <w:jc w:val="both"/>
              <w:rPr>
                <w:b/>
                <w:bCs/>
              </w:rPr>
            </w:pPr>
          </w:p>
          <w:p w14:paraId="36FFB329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0A88FA20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43F04304" w14:textId="1221DDBC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384422EE" w14:textId="77777777" w:rsidR="004434F0" w:rsidRDefault="004434F0" w:rsidP="005924F5">
            <w:pPr>
              <w:jc w:val="both"/>
              <w:rPr>
                <w:b/>
                <w:bCs/>
              </w:rPr>
            </w:pPr>
          </w:p>
          <w:p w14:paraId="7347BC6D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2214A8D8" w14:textId="77777777" w:rsidR="00512EE8" w:rsidRPr="002F3C06" w:rsidRDefault="00512EE8" w:rsidP="005924F5">
            <w:pPr>
              <w:jc w:val="both"/>
            </w:pPr>
            <w:r w:rsidRPr="002F3C06">
              <w:rPr>
                <w:b/>
                <w:bCs/>
              </w:rPr>
              <w:t>0 баллов</w:t>
            </w:r>
          </w:p>
          <w:p w14:paraId="0D9E3B11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  <w:r w:rsidRPr="002F3C06">
              <w:rPr>
                <w:bCs/>
                <w:sz w:val="20"/>
                <w:szCs w:val="20"/>
              </w:rPr>
              <w:t>В работе имеются 3-4 нарушения логики И/ИЛИ 3-4 нарушения  абзацного членения И/ИЛИ 3-4 нарушения, связанных с использованием средств логической</w:t>
            </w:r>
            <w:r w:rsidRPr="002F3C06">
              <w:rPr>
                <w:b/>
                <w:bCs/>
              </w:rPr>
              <w:t xml:space="preserve"> </w:t>
            </w:r>
            <w:r w:rsidRPr="002F3C06">
              <w:rPr>
                <w:bCs/>
                <w:sz w:val="20"/>
                <w:szCs w:val="20"/>
              </w:rPr>
              <w:t>связи.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</w:tcBorders>
          </w:tcPr>
          <w:p w14:paraId="0A4CB16D" w14:textId="77777777" w:rsidR="00512EE8" w:rsidRPr="002F3C06" w:rsidRDefault="00512EE8" w:rsidP="005924F5">
            <w:pPr>
              <w:rPr>
                <w:b/>
                <w:bCs/>
              </w:rPr>
            </w:pPr>
            <w:r w:rsidRPr="002F3C06">
              <w:rPr>
                <w:b/>
                <w:bCs/>
              </w:rPr>
              <w:lastRenderedPageBreak/>
              <w:t>2 балла</w:t>
            </w:r>
          </w:p>
          <w:p w14:paraId="3B3F698E" w14:textId="77777777" w:rsidR="00512EE8" w:rsidRPr="002F3C06" w:rsidRDefault="00512EE8" w:rsidP="005924F5">
            <w:pPr>
              <w:jc w:val="both"/>
              <w:rPr>
                <w:sz w:val="20"/>
                <w:szCs w:val="20"/>
              </w:rPr>
            </w:pPr>
            <w:r w:rsidRPr="002F3C06">
              <w:rPr>
                <w:sz w:val="20"/>
              </w:rPr>
              <w:t xml:space="preserve">В целом участник </w:t>
            </w:r>
            <w:r w:rsidRPr="002F3C06">
              <w:rPr>
                <w:sz w:val="20"/>
                <w:szCs w:val="20"/>
              </w:rPr>
              <w:t xml:space="preserve">демонстрирует точный выбор слов и адекватное владение лексической сочетаемостью. В работе имеются </w:t>
            </w:r>
            <w:r w:rsidR="00071B95">
              <w:rPr>
                <w:sz w:val="20"/>
                <w:szCs w:val="20"/>
              </w:rPr>
              <w:t>2</w:t>
            </w:r>
            <w:r w:rsidRPr="002F3C06">
              <w:rPr>
                <w:sz w:val="20"/>
                <w:szCs w:val="20"/>
              </w:rPr>
              <w:t>-3 лексические ошибки.</w:t>
            </w:r>
          </w:p>
          <w:p w14:paraId="0AC146F4" w14:textId="77777777" w:rsidR="00512EE8" w:rsidRPr="002F3C06" w:rsidRDefault="00512EE8" w:rsidP="005924F5">
            <w:pPr>
              <w:jc w:val="both"/>
            </w:pPr>
          </w:p>
          <w:p w14:paraId="33CBB45E" w14:textId="77777777" w:rsidR="00512EE8" w:rsidRPr="002F3C06" w:rsidRDefault="00512EE8" w:rsidP="005924F5"/>
          <w:p w14:paraId="28D336B1" w14:textId="77777777" w:rsidR="00512EE8" w:rsidRPr="002F3C06" w:rsidRDefault="00512EE8" w:rsidP="005924F5">
            <w:pPr>
              <w:rPr>
                <w:b/>
                <w:bCs/>
              </w:rPr>
            </w:pPr>
          </w:p>
          <w:p w14:paraId="49E5F526" w14:textId="77777777" w:rsidR="00D54743" w:rsidRDefault="00D54743" w:rsidP="005924F5">
            <w:pPr>
              <w:rPr>
                <w:b/>
                <w:bCs/>
              </w:rPr>
            </w:pPr>
          </w:p>
          <w:p w14:paraId="15FA8C46" w14:textId="77777777" w:rsidR="00D54743" w:rsidRDefault="00D54743" w:rsidP="005924F5">
            <w:pPr>
              <w:rPr>
                <w:b/>
                <w:bCs/>
              </w:rPr>
            </w:pPr>
          </w:p>
          <w:p w14:paraId="47E40842" w14:textId="77777777" w:rsidR="00D54743" w:rsidRDefault="00D54743" w:rsidP="005924F5">
            <w:pPr>
              <w:rPr>
                <w:b/>
                <w:bCs/>
              </w:rPr>
            </w:pPr>
          </w:p>
          <w:p w14:paraId="121DB9F9" w14:textId="77777777" w:rsidR="00D54743" w:rsidRDefault="00D54743" w:rsidP="005924F5">
            <w:pPr>
              <w:rPr>
                <w:b/>
                <w:bCs/>
              </w:rPr>
            </w:pPr>
          </w:p>
          <w:p w14:paraId="197451D0" w14:textId="77777777" w:rsidR="00D54743" w:rsidRDefault="00D54743" w:rsidP="005924F5">
            <w:pPr>
              <w:rPr>
                <w:b/>
                <w:bCs/>
              </w:rPr>
            </w:pPr>
          </w:p>
          <w:p w14:paraId="1E734F90" w14:textId="77777777" w:rsidR="00D54743" w:rsidRDefault="00D54743" w:rsidP="005924F5">
            <w:pPr>
              <w:rPr>
                <w:b/>
                <w:bCs/>
              </w:rPr>
            </w:pPr>
          </w:p>
          <w:p w14:paraId="48C0073A" w14:textId="77777777" w:rsidR="00D54743" w:rsidRDefault="00D54743" w:rsidP="005924F5">
            <w:pPr>
              <w:rPr>
                <w:b/>
                <w:bCs/>
              </w:rPr>
            </w:pPr>
          </w:p>
          <w:p w14:paraId="41164153" w14:textId="77777777" w:rsidR="00D54743" w:rsidRDefault="00D54743" w:rsidP="005924F5">
            <w:pPr>
              <w:rPr>
                <w:b/>
                <w:bCs/>
              </w:rPr>
            </w:pPr>
          </w:p>
          <w:p w14:paraId="0DD4F335" w14:textId="77777777" w:rsidR="00512EE8" w:rsidRPr="002F3C06" w:rsidRDefault="00512EE8" w:rsidP="005924F5">
            <w:pPr>
              <w:rPr>
                <w:b/>
                <w:bCs/>
              </w:rPr>
            </w:pPr>
            <w:r w:rsidRPr="002F3C06">
              <w:rPr>
                <w:b/>
                <w:bCs/>
              </w:rPr>
              <w:t>1 балл</w:t>
            </w:r>
          </w:p>
          <w:p w14:paraId="3D82FADE" w14:textId="77777777" w:rsidR="00512EE8" w:rsidRPr="002F3C06" w:rsidRDefault="00512EE8" w:rsidP="005924F5">
            <w:pPr>
              <w:jc w:val="both"/>
              <w:rPr>
                <w:sz w:val="20"/>
                <w:szCs w:val="20"/>
              </w:rPr>
            </w:pPr>
            <w:r w:rsidRPr="002F3C06">
              <w:rPr>
                <w:sz w:val="20"/>
                <w:szCs w:val="20"/>
              </w:rPr>
              <w:t>В работе имеются 4-7 лексические ошибки.</w:t>
            </w:r>
          </w:p>
          <w:p w14:paraId="64DEDC7B" w14:textId="77777777" w:rsidR="00512EE8" w:rsidRPr="002F3C06" w:rsidRDefault="00512EE8" w:rsidP="005924F5">
            <w:pPr>
              <w:rPr>
                <w:sz w:val="20"/>
              </w:rPr>
            </w:pPr>
          </w:p>
          <w:p w14:paraId="54BD3F9C" w14:textId="77777777" w:rsidR="00512EE8" w:rsidRPr="002F3C06" w:rsidRDefault="00512EE8" w:rsidP="005924F5">
            <w:pPr>
              <w:rPr>
                <w:sz w:val="20"/>
              </w:rPr>
            </w:pPr>
          </w:p>
          <w:p w14:paraId="7B3E3735" w14:textId="77777777" w:rsidR="00512EE8" w:rsidRPr="002F3C06" w:rsidRDefault="00512EE8" w:rsidP="005924F5">
            <w:pPr>
              <w:rPr>
                <w:sz w:val="20"/>
              </w:rPr>
            </w:pPr>
          </w:p>
          <w:p w14:paraId="1CD8EFE8" w14:textId="77777777" w:rsidR="00512EE8" w:rsidRPr="002F3C06" w:rsidRDefault="00512EE8" w:rsidP="005924F5">
            <w:pPr>
              <w:rPr>
                <w:sz w:val="20"/>
              </w:rPr>
            </w:pPr>
          </w:p>
          <w:p w14:paraId="4978504D" w14:textId="77777777" w:rsidR="00512EE8" w:rsidRPr="002F3C06" w:rsidRDefault="00512EE8" w:rsidP="005924F5">
            <w:pPr>
              <w:rPr>
                <w:sz w:val="20"/>
              </w:rPr>
            </w:pPr>
          </w:p>
          <w:p w14:paraId="27AD7C95" w14:textId="77777777" w:rsidR="00512EE8" w:rsidRPr="002F3C06" w:rsidRDefault="00512EE8" w:rsidP="005924F5">
            <w:pPr>
              <w:rPr>
                <w:sz w:val="20"/>
              </w:rPr>
            </w:pPr>
          </w:p>
          <w:p w14:paraId="4591151A" w14:textId="77777777" w:rsidR="00512EE8" w:rsidRPr="002F3C06" w:rsidRDefault="00512EE8" w:rsidP="005924F5">
            <w:pPr>
              <w:rPr>
                <w:sz w:val="20"/>
              </w:rPr>
            </w:pPr>
          </w:p>
          <w:p w14:paraId="69E37064" w14:textId="77777777" w:rsidR="00512EE8" w:rsidRPr="002F3C06" w:rsidRDefault="00512EE8" w:rsidP="005924F5">
            <w:pPr>
              <w:rPr>
                <w:sz w:val="20"/>
              </w:rPr>
            </w:pPr>
          </w:p>
          <w:p w14:paraId="555BA663" w14:textId="77777777" w:rsidR="00512EE8" w:rsidRPr="002F3C06" w:rsidRDefault="00512EE8" w:rsidP="005924F5">
            <w:pPr>
              <w:rPr>
                <w:sz w:val="20"/>
              </w:rPr>
            </w:pPr>
          </w:p>
          <w:p w14:paraId="380AF9AF" w14:textId="77777777" w:rsidR="00512EE8" w:rsidRPr="002F3C06" w:rsidRDefault="00512EE8" w:rsidP="005924F5">
            <w:pPr>
              <w:rPr>
                <w:sz w:val="20"/>
              </w:rPr>
            </w:pPr>
          </w:p>
          <w:p w14:paraId="181980A0" w14:textId="77777777" w:rsidR="00512EE8" w:rsidRPr="002F3C06" w:rsidRDefault="00512EE8" w:rsidP="005924F5">
            <w:pPr>
              <w:rPr>
                <w:sz w:val="20"/>
              </w:rPr>
            </w:pPr>
          </w:p>
          <w:p w14:paraId="256829A2" w14:textId="77777777" w:rsidR="00512EE8" w:rsidRPr="002F3C06" w:rsidRDefault="00512EE8" w:rsidP="005924F5">
            <w:pPr>
              <w:rPr>
                <w:sz w:val="20"/>
              </w:rPr>
            </w:pPr>
          </w:p>
          <w:p w14:paraId="2811E579" w14:textId="77777777" w:rsidR="00512EE8" w:rsidRPr="002F3C06" w:rsidRDefault="00512EE8" w:rsidP="005924F5">
            <w:pPr>
              <w:rPr>
                <w:sz w:val="20"/>
              </w:rPr>
            </w:pPr>
          </w:p>
          <w:p w14:paraId="519D2095" w14:textId="77777777" w:rsidR="00512EE8" w:rsidRPr="002F3C06" w:rsidRDefault="00512EE8" w:rsidP="005924F5">
            <w:pPr>
              <w:rPr>
                <w:sz w:val="20"/>
              </w:rPr>
            </w:pPr>
          </w:p>
          <w:p w14:paraId="13F7D4DD" w14:textId="77777777" w:rsidR="00512EE8" w:rsidRPr="002F3C06" w:rsidRDefault="00512EE8" w:rsidP="005924F5">
            <w:pPr>
              <w:rPr>
                <w:sz w:val="20"/>
              </w:rPr>
            </w:pPr>
          </w:p>
          <w:p w14:paraId="25ADE8DF" w14:textId="77777777" w:rsidR="00512EE8" w:rsidRPr="002F3C06" w:rsidRDefault="00512EE8" w:rsidP="005924F5">
            <w:pPr>
              <w:rPr>
                <w:b/>
                <w:bCs/>
              </w:rPr>
            </w:pPr>
          </w:p>
          <w:p w14:paraId="1BCB6A89" w14:textId="77777777" w:rsidR="00D54743" w:rsidRDefault="00D54743" w:rsidP="005924F5">
            <w:pPr>
              <w:rPr>
                <w:b/>
                <w:bCs/>
              </w:rPr>
            </w:pPr>
          </w:p>
          <w:p w14:paraId="65C2D419" w14:textId="77777777" w:rsidR="00D54743" w:rsidRDefault="00D54743" w:rsidP="005924F5">
            <w:pPr>
              <w:rPr>
                <w:b/>
                <w:bCs/>
              </w:rPr>
            </w:pPr>
          </w:p>
          <w:p w14:paraId="7E4FA41C" w14:textId="77777777" w:rsidR="00D54743" w:rsidRDefault="00D54743" w:rsidP="005924F5">
            <w:pPr>
              <w:rPr>
                <w:b/>
                <w:bCs/>
              </w:rPr>
            </w:pPr>
          </w:p>
          <w:p w14:paraId="5057CEFE" w14:textId="28FCCFB1" w:rsidR="00D54743" w:rsidRDefault="00D54743" w:rsidP="005924F5">
            <w:pPr>
              <w:rPr>
                <w:b/>
                <w:bCs/>
              </w:rPr>
            </w:pPr>
          </w:p>
          <w:p w14:paraId="05B87ADE" w14:textId="77777777" w:rsidR="004434F0" w:rsidRDefault="004434F0" w:rsidP="005924F5">
            <w:pPr>
              <w:rPr>
                <w:b/>
                <w:bCs/>
              </w:rPr>
            </w:pPr>
          </w:p>
          <w:p w14:paraId="53ACB3D3" w14:textId="77777777" w:rsidR="00512EE8" w:rsidRPr="002F3C06" w:rsidRDefault="00512EE8" w:rsidP="005924F5">
            <w:pPr>
              <w:rPr>
                <w:b/>
                <w:bCs/>
              </w:rPr>
            </w:pPr>
            <w:r w:rsidRPr="002F3C06">
              <w:rPr>
                <w:b/>
                <w:bCs/>
              </w:rPr>
              <w:t>0 баллов</w:t>
            </w:r>
          </w:p>
          <w:p w14:paraId="237B7F6B" w14:textId="77777777" w:rsidR="00512EE8" w:rsidRPr="002F3C06" w:rsidRDefault="00512EE8" w:rsidP="005924F5">
            <w:pPr>
              <w:jc w:val="both"/>
            </w:pPr>
            <w:r w:rsidRPr="002F3C06">
              <w:rPr>
                <w:sz w:val="20"/>
              </w:rPr>
              <w:t xml:space="preserve">В работе имеются </w:t>
            </w:r>
            <w:r w:rsidRPr="00934393">
              <w:rPr>
                <w:sz w:val="20"/>
              </w:rPr>
              <w:t>многочисленные лексические ошибки (более 7).</w:t>
            </w:r>
          </w:p>
        </w:tc>
        <w:tc>
          <w:tcPr>
            <w:tcW w:w="2711" w:type="dxa"/>
            <w:vMerge w:val="restart"/>
          </w:tcPr>
          <w:p w14:paraId="53D3F693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  <w:r w:rsidRPr="002F3C06">
              <w:rPr>
                <w:b/>
                <w:bCs/>
              </w:rPr>
              <w:lastRenderedPageBreak/>
              <w:t>2 балла</w:t>
            </w:r>
          </w:p>
          <w:p w14:paraId="05A742EB" w14:textId="77777777" w:rsidR="00512EE8" w:rsidRPr="002F3C06" w:rsidRDefault="00512EE8" w:rsidP="005924F5">
            <w:pPr>
              <w:jc w:val="both"/>
              <w:rPr>
                <w:sz w:val="20"/>
              </w:rPr>
            </w:pPr>
            <w:r w:rsidRPr="002F3C06">
              <w:rPr>
                <w:sz w:val="20"/>
              </w:rPr>
              <w:t>В целом участник демонстрирует грамотное и уместное употребление грамматических структур.</w:t>
            </w:r>
          </w:p>
          <w:p w14:paraId="7CBED8DB" w14:textId="77777777" w:rsidR="00512EE8" w:rsidRPr="002F3C06" w:rsidRDefault="00512EE8" w:rsidP="005924F5">
            <w:pPr>
              <w:jc w:val="both"/>
              <w:rPr>
                <w:sz w:val="20"/>
                <w:szCs w:val="20"/>
              </w:rPr>
            </w:pPr>
            <w:r w:rsidRPr="002F3C06">
              <w:rPr>
                <w:sz w:val="20"/>
                <w:szCs w:val="20"/>
              </w:rPr>
              <w:t xml:space="preserve">В работе имеются </w:t>
            </w:r>
            <w:r w:rsidR="00071B95">
              <w:rPr>
                <w:sz w:val="20"/>
                <w:szCs w:val="20"/>
              </w:rPr>
              <w:t>3-4</w:t>
            </w:r>
            <w:r w:rsidRPr="002F3C06">
              <w:rPr>
                <w:sz w:val="20"/>
                <w:szCs w:val="20"/>
              </w:rPr>
              <w:t xml:space="preserve"> грамматические ошибки.</w:t>
            </w:r>
          </w:p>
          <w:p w14:paraId="40923F32" w14:textId="77777777" w:rsidR="00512EE8" w:rsidRPr="002F3C06" w:rsidRDefault="00512EE8" w:rsidP="005924F5">
            <w:pPr>
              <w:jc w:val="both"/>
              <w:rPr>
                <w:sz w:val="20"/>
              </w:rPr>
            </w:pPr>
          </w:p>
          <w:p w14:paraId="458F41E5" w14:textId="77777777" w:rsidR="00512EE8" w:rsidRPr="002F3C06" w:rsidRDefault="00512EE8" w:rsidP="005924F5">
            <w:pPr>
              <w:jc w:val="both"/>
              <w:rPr>
                <w:sz w:val="20"/>
              </w:rPr>
            </w:pPr>
          </w:p>
          <w:p w14:paraId="23DFDB24" w14:textId="77777777" w:rsidR="00512EE8" w:rsidRPr="002F3C06" w:rsidRDefault="00512EE8" w:rsidP="005924F5">
            <w:pPr>
              <w:jc w:val="both"/>
              <w:rPr>
                <w:sz w:val="20"/>
              </w:rPr>
            </w:pPr>
          </w:p>
          <w:p w14:paraId="5DE6AB99" w14:textId="77777777" w:rsidR="00512EE8" w:rsidRPr="002F3C06" w:rsidRDefault="00512EE8" w:rsidP="005924F5">
            <w:pPr>
              <w:jc w:val="both"/>
              <w:rPr>
                <w:sz w:val="20"/>
              </w:rPr>
            </w:pPr>
          </w:p>
          <w:p w14:paraId="7551FD45" w14:textId="77777777" w:rsidR="00512EE8" w:rsidRPr="002F3C06" w:rsidRDefault="00512EE8" w:rsidP="005924F5">
            <w:pPr>
              <w:jc w:val="both"/>
              <w:rPr>
                <w:sz w:val="20"/>
              </w:rPr>
            </w:pPr>
          </w:p>
          <w:p w14:paraId="656E4776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52B85C66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05BD896E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534DE24E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6DEF9DA7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1C800F46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77D6B0CA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4DC4AB60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  <w:r w:rsidRPr="002F3C06">
              <w:rPr>
                <w:b/>
                <w:bCs/>
              </w:rPr>
              <w:t>1 балл</w:t>
            </w:r>
          </w:p>
          <w:p w14:paraId="0CEF51C1" w14:textId="77777777" w:rsidR="00512EE8" w:rsidRPr="002F3C06" w:rsidRDefault="00512EE8" w:rsidP="005924F5">
            <w:pPr>
              <w:jc w:val="both"/>
              <w:rPr>
                <w:sz w:val="20"/>
                <w:szCs w:val="20"/>
              </w:rPr>
            </w:pPr>
            <w:r w:rsidRPr="002F3C06">
              <w:rPr>
                <w:sz w:val="20"/>
                <w:szCs w:val="20"/>
              </w:rPr>
              <w:t xml:space="preserve">В работе имеются </w:t>
            </w:r>
            <w:r w:rsidR="00071B95">
              <w:rPr>
                <w:sz w:val="20"/>
                <w:szCs w:val="20"/>
              </w:rPr>
              <w:t>5</w:t>
            </w:r>
            <w:r w:rsidRPr="002F3C06">
              <w:rPr>
                <w:sz w:val="20"/>
                <w:szCs w:val="20"/>
              </w:rPr>
              <w:t>-7 грамматические ошибки.</w:t>
            </w:r>
          </w:p>
          <w:p w14:paraId="5420155B" w14:textId="77777777" w:rsidR="00512EE8" w:rsidRPr="002F3C06" w:rsidRDefault="00512EE8" w:rsidP="005924F5">
            <w:pPr>
              <w:jc w:val="both"/>
              <w:rPr>
                <w:sz w:val="20"/>
              </w:rPr>
            </w:pPr>
          </w:p>
          <w:p w14:paraId="6DE01F65" w14:textId="77777777" w:rsidR="00512EE8" w:rsidRPr="002F3C06" w:rsidRDefault="00512EE8" w:rsidP="005924F5">
            <w:pPr>
              <w:jc w:val="both"/>
              <w:rPr>
                <w:sz w:val="20"/>
              </w:rPr>
            </w:pPr>
          </w:p>
          <w:p w14:paraId="4A214FA4" w14:textId="77777777" w:rsidR="00512EE8" w:rsidRPr="002F3C06" w:rsidRDefault="00512EE8" w:rsidP="005924F5">
            <w:pPr>
              <w:jc w:val="both"/>
              <w:rPr>
                <w:sz w:val="20"/>
              </w:rPr>
            </w:pPr>
          </w:p>
          <w:p w14:paraId="7AF91A6B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417784E4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2131E8C9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12BC2537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56EC5950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442B43F4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4ADAC513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45C75726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0B672034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0E4B24BD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73CD22D3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1FBDF363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552EE4D2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030D2D8D" w14:textId="77777777" w:rsidR="001741A9" w:rsidRDefault="001741A9" w:rsidP="005924F5">
            <w:pPr>
              <w:jc w:val="both"/>
              <w:rPr>
                <w:b/>
                <w:bCs/>
              </w:rPr>
            </w:pPr>
          </w:p>
          <w:p w14:paraId="2B9924DC" w14:textId="114E47A8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031FA392" w14:textId="77777777" w:rsidR="004434F0" w:rsidRDefault="004434F0" w:rsidP="005924F5">
            <w:pPr>
              <w:jc w:val="both"/>
              <w:rPr>
                <w:b/>
                <w:bCs/>
              </w:rPr>
            </w:pPr>
          </w:p>
          <w:p w14:paraId="2D27CCF7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  <w:r w:rsidRPr="002F3C06">
              <w:rPr>
                <w:b/>
                <w:bCs/>
              </w:rPr>
              <w:t>0 баллов</w:t>
            </w:r>
          </w:p>
          <w:p w14:paraId="6AEEDD52" w14:textId="77777777" w:rsidR="00512EE8" w:rsidRPr="002F3C06" w:rsidRDefault="00512EE8" w:rsidP="005924F5">
            <w:pPr>
              <w:jc w:val="both"/>
              <w:rPr>
                <w:sz w:val="20"/>
              </w:rPr>
            </w:pPr>
            <w:r w:rsidRPr="002F3C06">
              <w:rPr>
                <w:sz w:val="20"/>
              </w:rPr>
              <w:t xml:space="preserve">В работе имеются </w:t>
            </w:r>
            <w:r w:rsidRPr="00934393">
              <w:rPr>
                <w:sz w:val="20"/>
              </w:rPr>
              <w:t>многочисленные грамматические ошибки (более 7).</w:t>
            </w:r>
          </w:p>
        </w:tc>
        <w:tc>
          <w:tcPr>
            <w:tcW w:w="2267" w:type="dxa"/>
            <w:vMerge w:val="restart"/>
            <w:tcBorders>
              <w:right w:val="single" w:sz="12" w:space="0" w:color="auto"/>
            </w:tcBorders>
          </w:tcPr>
          <w:p w14:paraId="68AD7877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  <w:r w:rsidRPr="002F3C06">
              <w:rPr>
                <w:b/>
                <w:bCs/>
              </w:rPr>
              <w:lastRenderedPageBreak/>
              <w:t>2 балла</w:t>
            </w:r>
          </w:p>
          <w:p w14:paraId="61F359CD" w14:textId="77777777" w:rsidR="00512EE8" w:rsidRPr="002F3C06" w:rsidRDefault="00512EE8" w:rsidP="005924F5">
            <w:pPr>
              <w:jc w:val="both"/>
              <w:rPr>
                <w:sz w:val="20"/>
              </w:rPr>
            </w:pPr>
            <w:r w:rsidRPr="002F3C06">
              <w:rPr>
                <w:sz w:val="20"/>
              </w:rPr>
              <w:t>Участник демонстрирует уверенное владение навыками орфографии и пунктуации.</w:t>
            </w:r>
          </w:p>
          <w:p w14:paraId="4FC8EEE1" w14:textId="77777777" w:rsidR="00512EE8" w:rsidRPr="002F3C06" w:rsidRDefault="00071B95" w:rsidP="005924F5">
            <w:pPr>
              <w:jc w:val="both"/>
              <w:rPr>
                <w:sz w:val="20"/>
              </w:rPr>
            </w:pPr>
            <w:r>
              <w:rPr>
                <w:sz w:val="20"/>
              </w:rPr>
              <w:t>В работе имеется 1 орфографическая и/или 1 пунктуационная ошибки</w:t>
            </w:r>
            <w:r w:rsidR="00512EE8" w:rsidRPr="002F3C06">
              <w:rPr>
                <w:sz w:val="20"/>
              </w:rPr>
              <w:t xml:space="preserve">. </w:t>
            </w:r>
          </w:p>
          <w:p w14:paraId="6A810CAC" w14:textId="77777777" w:rsidR="00512EE8" w:rsidRPr="002F3C06" w:rsidRDefault="00512EE8" w:rsidP="005924F5">
            <w:pPr>
              <w:jc w:val="both"/>
              <w:rPr>
                <w:sz w:val="20"/>
              </w:rPr>
            </w:pPr>
          </w:p>
          <w:p w14:paraId="73D001A4" w14:textId="77777777" w:rsidR="00512EE8" w:rsidRPr="002F3C06" w:rsidRDefault="00512EE8" w:rsidP="005924F5">
            <w:pPr>
              <w:jc w:val="both"/>
              <w:rPr>
                <w:sz w:val="20"/>
              </w:rPr>
            </w:pPr>
          </w:p>
          <w:p w14:paraId="0DDBE4A5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47DF4F5B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5CF41F7D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1C68D88D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7D486067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5CA73EAF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171CB5BD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749A9DC5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  <w:r w:rsidRPr="002F3C06">
              <w:rPr>
                <w:b/>
                <w:bCs/>
              </w:rPr>
              <w:t>1 балл</w:t>
            </w:r>
          </w:p>
          <w:p w14:paraId="6AA37750" w14:textId="77777777" w:rsidR="00512EE8" w:rsidRPr="00934393" w:rsidRDefault="00512EE8" w:rsidP="005924F5">
            <w:pPr>
              <w:jc w:val="both"/>
              <w:rPr>
                <w:sz w:val="20"/>
              </w:rPr>
            </w:pPr>
            <w:r w:rsidRPr="002F3C06">
              <w:rPr>
                <w:sz w:val="20"/>
              </w:rPr>
              <w:t xml:space="preserve">В работе присутствуют </w:t>
            </w:r>
            <w:r w:rsidR="007400A4">
              <w:rPr>
                <w:sz w:val="20"/>
              </w:rPr>
              <w:t xml:space="preserve">орфографические </w:t>
            </w:r>
            <w:r w:rsidR="00360C06">
              <w:rPr>
                <w:sz w:val="20"/>
              </w:rPr>
              <w:t>(2</w:t>
            </w:r>
            <w:r w:rsidRPr="00934393">
              <w:rPr>
                <w:sz w:val="20"/>
              </w:rPr>
              <w:t>-</w:t>
            </w:r>
            <w:r>
              <w:rPr>
                <w:sz w:val="20"/>
              </w:rPr>
              <w:t>5</w:t>
            </w:r>
            <w:r w:rsidR="00360C06">
              <w:rPr>
                <w:sz w:val="20"/>
              </w:rPr>
              <w:t>) и/или пунктуационные ошибки (2</w:t>
            </w:r>
            <w:r w:rsidRPr="00934393">
              <w:rPr>
                <w:sz w:val="20"/>
              </w:rPr>
              <w:t>-</w:t>
            </w:r>
            <w:r>
              <w:rPr>
                <w:sz w:val="20"/>
              </w:rPr>
              <w:t>5</w:t>
            </w:r>
            <w:r w:rsidRPr="00934393">
              <w:rPr>
                <w:sz w:val="20"/>
              </w:rPr>
              <w:t>).</w:t>
            </w:r>
          </w:p>
          <w:p w14:paraId="1C2535DF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5A905E83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6F86B1C3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1D5E6E71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4ABFAE68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36929EF4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31E8C1F2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49652972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48F3CDA9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4C259EAA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5A44CA88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</w:p>
          <w:p w14:paraId="1C1A9707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4320B64B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58FE316A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2ABA8501" w14:textId="77777777" w:rsidR="00D54743" w:rsidRDefault="00D54743" w:rsidP="005924F5">
            <w:pPr>
              <w:jc w:val="both"/>
              <w:rPr>
                <w:b/>
                <w:bCs/>
              </w:rPr>
            </w:pPr>
          </w:p>
          <w:p w14:paraId="508D3481" w14:textId="6FD2B99B" w:rsidR="001741A9" w:rsidRDefault="001741A9" w:rsidP="005924F5">
            <w:pPr>
              <w:jc w:val="both"/>
              <w:rPr>
                <w:b/>
                <w:bCs/>
              </w:rPr>
            </w:pPr>
          </w:p>
          <w:p w14:paraId="0227578A" w14:textId="77777777" w:rsidR="004434F0" w:rsidRDefault="004434F0" w:rsidP="005924F5">
            <w:pPr>
              <w:jc w:val="both"/>
              <w:rPr>
                <w:b/>
                <w:bCs/>
              </w:rPr>
            </w:pPr>
          </w:p>
          <w:p w14:paraId="54241B18" w14:textId="77777777" w:rsidR="00512EE8" w:rsidRPr="002F3C06" w:rsidRDefault="00512EE8" w:rsidP="005924F5">
            <w:pPr>
              <w:jc w:val="both"/>
              <w:rPr>
                <w:b/>
                <w:bCs/>
              </w:rPr>
            </w:pPr>
            <w:r w:rsidRPr="002F3C06">
              <w:rPr>
                <w:b/>
                <w:bCs/>
              </w:rPr>
              <w:t>0 баллов</w:t>
            </w:r>
          </w:p>
          <w:p w14:paraId="08304695" w14:textId="77777777" w:rsidR="00512EE8" w:rsidRPr="002F3C06" w:rsidRDefault="00512EE8" w:rsidP="005924F5">
            <w:pPr>
              <w:jc w:val="both"/>
              <w:rPr>
                <w:sz w:val="20"/>
              </w:rPr>
            </w:pPr>
            <w:r w:rsidRPr="002F3C06">
              <w:rPr>
                <w:sz w:val="20"/>
              </w:rPr>
              <w:t xml:space="preserve">В работе присутствуют многочисленные </w:t>
            </w:r>
            <w:r w:rsidRPr="00934393">
              <w:rPr>
                <w:sz w:val="20"/>
              </w:rPr>
              <w:t xml:space="preserve">орфографические (более </w:t>
            </w:r>
            <w:r>
              <w:rPr>
                <w:sz w:val="20"/>
              </w:rPr>
              <w:t>5</w:t>
            </w:r>
            <w:r w:rsidRPr="00934393">
              <w:rPr>
                <w:sz w:val="20"/>
              </w:rPr>
              <w:t xml:space="preserve">) и/или пунктуационные ошибки (более </w:t>
            </w:r>
            <w:r>
              <w:rPr>
                <w:sz w:val="20"/>
              </w:rPr>
              <w:t>5</w:t>
            </w:r>
            <w:r w:rsidRPr="00934393">
              <w:rPr>
                <w:sz w:val="20"/>
              </w:rPr>
              <w:t>).</w:t>
            </w:r>
          </w:p>
        </w:tc>
      </w:tr>
      <w:tr w:rsidR="00512EE8" w:rsidRPr="002F3C06" w14:paraId="52DDCEBB" w14:textId="77777777" w:rsidTr="006F4020">
        <w:trPr>
          <w:cantSplit/>
          <w:trHeight w:val="4958"/>
          <w:tblHeader/>
        </w:trPr>
        <w:tc>
          <w:tcPr>
            <w:tcW w:w="168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53D4FD3" w14:textId="77777777" w:rsidR="00512EE8" w:rsidRPr="002F3C06" w:rsidRDefault="00512EE8" w:rsidP="005924F5">
            <w:pPr>
              <w:rPr>
                <w:b/>
                <w:bCs/>
              </w:rPr>
            </w:pPr>
            <w:r w:rsidRPr="002F3C06">
              <w:rPr>
                <w:b/>
                <w:bCs/>
              </w:rPr>
              <w:lastRenderedPageBreak/>
              <w:t>1 балл</w:t>
            </w:r>
          </w:p>
          <w:p w14:paraId="4C2C38FA" w14:textId="77777777" w:rsidR="00512EE8" w:rsidRPr="002F3C06" w:rsidRDefault="00512EE8" w:rsidP="005924F5">
            <w:pPr>
              <w:rPr>
                <w:b/>
                <w:bCs/>
              </w:rPr>
            </w:pPr>
          </w:p>
          <w:p w14:paraId="5792BB3E" w14:textId="77777777" w:rsidR="00512EE8" w:rsidRPr="002F3C06" w:rsidRDefault="00512EE8" w:rsidP="005924F5">
            <w:pPr>
              <w:rPr>
                <w:b/>
                <w:bCs/>
              </w:rPr>
            </w:pPr>
          </w:p>
          <w:p w14:paraId="33260CFF" w14:textId="77777777" w:rsidR="00512EE8" w:rsidRPr="002F3C06" w:rsidRDefault="00512EE8" w:rsidP="005924F5">
            <w:pPr>
              <w:rPr>
                <w:b/>
                <w:bCs/>
              </w:rPr>
            </w:pPr>
          </w:p>
          <w:p w14:paraId="55CD5373" w14:textId="77777777" w:rsidR="00512EE8" w:rsidRPr="002F3C06" w:rsidRDefault="00512EE8" w:rsidP="005924F5">
            <w:pPr>
              <w:rPr>
                <w:sz w:val="20"/>
              </w:rPr>
            </w:pPr>
            <w:r w:rsidRPr="002F3C06">
              <w:rPr>
                <w:b/>
                <w:bCs/>
              </w:rPr>
              <w:t>0 баллов</w:t>
            </w:r>
          </w:p>
        </w:tc>
        <w:tc>
          <w:tcPr>
            <w:tcW w:w="366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41074130" w14:textId="77777777" w:rsidR="00512EE8" w:rsidRPr="00ED30AE" w:rsidRDefault="00512EE8" w:rsidP="005924F5">
            <w:pPr>
              <w:jc w:val="both"/>
              <w:rPr>
                <w:sz w:val="20"/>
              </w:rPr>
            </w:pPr>
            <w:r w:rsidRPr="00ED30AE">
              <w:rPr>
                <w:sz w:val="20"/>
              </w:rPr>
              <w:t xml:space="preserve">Коммуникативная задача выполнена в ограниченном объеме. Не раскрыты 4 параметра </w:t>
            </w:r>
            <w:r w:rsidR="007C0610" w:rsidRPr="00ED30AE">
              <w:rPr>
                <w:sz w:val="20"/>
              </w:rPr>
              <w:t>и</w:t>
            </w:r>
            <w:r w:rsidRPr="00ED30AE">
              <w:rPr>
                <w:sz w:val="20"/>
              </w:rPr>
              <w:t xml:space="preserve"> 1 параметр раскрыт не полностью.</w:t>
            </w:r>
          </w:p>
          <w:p w14:paraId="4E5CA32E" w14:textId="77777777" w:rsidR="00512EE8" w:rsidRPr="00ED30AE" w:rsidRDefault="00512EE8" w:rsidP="005924F5">
            <w:pPr>
              <w:jc w:val="both"/>
              <w:rPr>
                <w:b/>
                <w:sz w:val="20"/>
              </w:rPr>
            </w:pPr>
          </w:p>
          <w:p w14:paraId="52ED0642" w14:textId="77777777" w:rsidR="00512EE8" w:rsidRPr="00ED30AE" w:rsidRDefault="00512EE8" w:rsidP="005924F5">
            <w:pPr>
              <w:jc w:val="both"/>
              <w:rPr>
                <w:sz w:val="20"/>
              </w:rPr>
            </w:pPr>
            <w:r w:rsidRPr="00ED30AE">
              <w:rPr>
                <w:b/>
                <w:sz w:val="20"/>
              </w:rPr>
              <w:t>Не выполнена коммуникативная задача</w:t>
            </w:r>
            <w:r w:rsidRPr="00ED30AE">
              <w:rPr>
                <w:sz w:val="20"/>
              </w:rPr>
              <w:t xml:space="preserve"> (не раскрыты 5 параметров, формат написанного не соответствует заданию).</w:t>
            </w:r>
          </w:p>
          <w:p w14:paraId="6A15F70D" w14:textId="77777777" w:rsidR="00512EE8" w:rsidRPr="00ED30AE" w:rsidRDefault="00512EE8" w:rsidP="005924F5">
            <w:pPr>
              <w:jc w:val="both"/>
              <w:rPr>
                <w:sz w:val="20"/>
              </w:rPr>
            </w:pPr>
          </w:p>
          <w:p w14:paraId="67B3AF32" w14:textId="77777777" w:rsidR="00512EE8" w:rsidRPr="00ED30AE" w:rsidRDefault="00512EE8" w:rsidP="005924F5">
            <w:pPr>
              <w:jc w:val="both"/>
              <w:rPr>
                <w:sz w:val="20"/>
              </w:rPr>
            </w:pPr>
            <w:r w:rsidRPr="00ED30AE">
              <w:rPr>
                <w:sz w:val="20"/>
              </w:rPr>
              <w:t>И/ИЛИ</w:t>
            </w:r>
          </w:p>
          <w:p w14:paraId="73550C91" w14:textId="77777777" w:rsidR="00512EE8" w:rsidRPr="00ED30AE" w:rsidRDefault="00512EE8" w:rsidP="005924F5">
            <w:pPr>
              <w:jc w:val="both"/>
              <w:rPr>
                <w:sz w:val="20"/>
              </w:rPr>
            </w:pPr>
          </w:p>
          <w:p w14:paraId="20D01D19" w14:textId="77777777" w:rsidR="00512EE8" w:rsidRPr="00ED30AE" w:rsidRDefault="00512EE8" w:rsidP="005924F5">
            <w:pPr>
              <w:jc w:val="both"/>
              <w:rPr>
                <w:b/>
                <w:sz w:val="20"/>
              </w:rPr>
            </w:pPr>
            <w:r w:rsidRPr="00ED30AE">
              <w:rPr>
                <w:b/>
                <w:sz w:val="20"/>
              </w:rPr>
              <w:t>Объем</w:t>
            </w:r>
            <w:r w:rsidRPr="00ED30AE">
              <w:rPr>
                <w:sz w:val="20"/>
              </w:rPr>
              <w:t xml:space="preserve"> письменного текста </w:t>
            </w:r>
            <w:r w:rsidRPr="00ED30AE">
              <w:rPr>
                <w:b/>
                <w:sz w:val="20"/>
              </w:rPr>
              <w:t>менее 135 слов.</w:t>
            </w:r>
          </w:p>
          <w:p w14:paraId="6AF91CD3" w14:textId="77777777" w:rsidR="00512EE8" w:rsidRPr="00ED30AE" w:rsidRDefault="00512EE8" w:rsidP="005924F5">
            <w:pPr>
              <w:jc w:val="both"/>
              <w:rPr>
                <w:b/>
                <w:sz w:val="20"/>
              </w:rPr>
            </w:pPr>
          </w:p>
          <w:p w14:paraId="71D3B533" w14:textId="77777777" w:rsidR="00512EE8" w:rsidRPr="00ED30AE" w:rsidRDefault="00512EE8" w:rsidP="005924F5">
            <w:pPr>
              <w:jc w:val="both"/>
              <w:rPr>
                <w:sz w:val="20"/>
              </w:rPr>
            </w:pPr>
            <w:r w:rsidRPr="00ED30AE">
              <w:rPr>
                <w:sz w:val="20"/>
              </w:rPr>
              <w:t>И/ИЛИ</w:t>
            </w:r>
          </w:p>
          <w:p w14:paraId="61DB4AC1" w14:textId="77777777" w:rsidR="00512EE8" w:rsidRPr="00ED30AE" w:rsidRDefault="00512EE8" w:rsidP="005924F5">
            <w:pPr>
              <w:jc w:val="both"/>
              <w:rPr>
                <w:sz w:val="20"/>
              </w:rPr>
            </w:pPr>
          </w:p>
          <w:p w14:paraId="34CFB73D" w14:textId="77777777" w:rsidR="00512EE8" w:rsidRPr="00ED30AE" w:rsidRDefault="00512EE8" w:rsidP="005924F5">
            <w:pPr>
              <w:jc w:val="both"/>
              <w:rPr>
                <w:sz w:val="20"/>
              </w:rPr>
            </w:pPr>
            <w:r w:rsidRPr="00ED30AE">
              <w:rPr>
                <w:sz w:val="20"/>
              </w:rPr>
              <w:t xml:space="preserve">Более 30% ответа имеет непродуктивный характер. </w:t>
            </w:r>
          </w:p>
          <w:p w14:paraId="1FB572EF" w14:textId="77777777" w:rsidR="00512EE8" w:rsidRPr="00ED30AE" w:rsidRDefault="00512EE8" w:rsidP="005924F5">
            <w:pPr>
              <w:jc w:val="both"/>
              <w:rPr>
                <w:sz w:val="20"/>
              </w:rPr>
            </w:pPr>
          </w:p>
        </w:tc>
        <w:tc>
          <w:tcPr>
            <w:tcW w:w="2148" w:type="dxa"/>
            <w:vMerge/>
            <w:tcBorders>
              <w:left w:val="single" w:sz="12" w:space="0" w:color="auto"/>
            </w:tcBorders>
          </w:tcPr>
          <w:p w14:paraId="0F06F127" w14:textId="77777777" w:rsidR="00512EE8" w:rsidRPr="002F3C06" w:rsidRDefault="00512EE8" w:rsidP="005924F5">
            <w:pPr>
              <w:rPr>
                <w:sz w:val="20"/>
              </w:rPr>
            </w:pPr>
          </w:p>
        </w:tc>
        <w:tc>
          <w:tcPr>
            <w:tcW w:w="2372" w:type="dxa"/>
            <w:vMerge/>
            <w:tcBorders>
              <w:bottom w:val="single" w:sz="4" w:space="0" w:color="auto"/>
            </w:tcBorders>
          </w:tcPr>
          <w:p w14:paraId="185E0CBC" w14:textId="77777777" w:rsidR="00512EE8" w:rsidRPr="002F3C06" w:rsidRDefault="00512EE8" w:rsidP="005924F5">
            <w:pPr>
              <w:rPr>
                <w:b/>
                <w:bCs/>
              </w:rPr>
            </w:pPr>
          </w:p>
        </w:tc>
        <w:tc>
          <w:tcPr>
            <w:tcW w:w="2711" w:type="dxa"/>
            <w:vMerge/>
            <w:tcBorders>
              <w:bottom w:val="single" w:sz="4" w:space="0" w:color="auto"/>
            </w:tcBorders>
          </w:tcPr>
          <w:p w14:paraId="6B1B382C" w14:textId="77777777" w:rsidR="00512EE8" w:rsidRPr="002F3C06" w:rsidRDefault="00512EE8" w:rsidP="005924F5">
            <w:pPr>
              <w:rPr>
                <w:b/>
                <w:bCs/>
              </w:rPr>
            </w:pPr>
          </w:p>
        </w:tc>
        <w:tc>
          <w:tcPr>
            <w:tcW w:w="2267" w:type="dxa"/>
            <w:vMerge/>
            <w:tcBorders>
              <w:bottom w:val="single" w:sz="2" w:space="0" w:color="auto"/>
              <w:right w:val="single" w:sz="12" w:space="0" w:color="auto"/>
            </w:tcBorders>
          </w:tcPr>
          <w:p w14:paraId="0E46F2D0" w14:textId="77777777" w:rsidR="00512EE8" w:rsidRPr="002F3C06" w:rsidRDefault="00512EE8" w:rsidP="005924F5">
            <w:pPr>
              <w:rPr>
                <w:b/>
                <w:bCs/>
              </w:rPr>
            </w:pPr>
          </w:p>
        </w:tc>
      </w:tr>
    </w:tbl>
    <w:p w14:paraId="2250CC7A" w14:textId="77777777" w:rsidR="00512EE8" w:rsidRDefault="00512EE8" w:rsidP="00512EE8"/>
    <w:p w14:paraId="10C1376B" w14:textId="77777777" w:rsidR="00512EE8" w:rsidRDefault="00512EE8" w:rsidP="00512EE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Примечания: </w:t>
      </w:r>
      <w:r>
        <w:rPr>
          <w:sz w:val="22"/>
          <w:szCs w:val="22"/>
        </w:rPr>
        <w:t>1. При оценивании задания следует учитывать объем письменного текста. Требуемый объем в задании – 150-2</w:t>
      </w:r>
      <w:r w:rsidRPr="00546362">
        <w:rPr>
          <w:sz w:val="22"/>
          <w:szCs w:val="22"/>
        </w:rPr>
        <w:t>1</w:t>
      </w:r>
      <w:r>
        <w:rPr>
          <w:sz w:val="22"/>
          <w:szCs w:val="22"/>
        </w:rPr>
        <w:t>0 слов. Допустимое отклонение от заданного объема составляет 10%. Если в выполненном задании менее 135 слов, то задание проверке не подлежит и оценивается в 0 баллов. При превышении объема более, чем на 10% (более 2</w:t>
      </w:r>
      <w:r w:rsidRPr="009C4B00">
        <w:rPr>
          <w:sz w:val="22"/>
          <w:szCs w:val="22"/>
        </w:rPr>
        <w:t>31</w:t>
      </w:r>
      <w:r>
        <w:rPr>
          <w:sz w:val="22"/>
          <w:szCs w:val="22"/>
        </w:rPr>
        <w:t xml:space="preserve"> слова), проверяются только первые 2</w:t>
      </w:r>
      <w:r w:rsidRPr="009C4B00">
        <w:rPr>
          <w:sz w:val="22"/>
          <w:szCs w:val="22"/>
        </w:rPr>
        <w:t>1</w:t>
      </w:r>
      <w:r>
        <w:rPr>
          <w:sz w:val="22"/>
          <w:szCs w:val="22"/>
        </w:rPr>
        <w:t xml:space="preserve">0 слов. Заголовок </w:t>
      </w:r>
      <w:r>
        <w:rPr>
          <w:b/>
          <w:bCs/>
          <w:sz w:val="22"/>
          <w:szCs w:val="22"/>
        </w:rPr>
        <w:t xml:space="preserve">учитывается </w:t>
      </w:r>
      <w:r>
        <w:rPr>
          <w:sz w:val="22"/>
          <w:szCs w:val="22"/>
        </w:rPr>
        <w:t xml:space="preserve">при подсчете слов. </w:t>
      </w:r>
    </w:p>
    <w:p w14:paraId="5F77C834" w14:textId="77777777" w:rsidR="00512EE8" w:rsidRDefault="00512EE8" w:rsidP="00512E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При получении участником 0 баллов по критерию «Решение коммуникативной задачи» все задание оценивается в 0 баллов. </w:t>
      </w:r>
    </w:p>
    <w:p w14:paraId="114865E9" w14:textId="77777777" w:rsidR="00512EE8" w:rsidRPr="00DB74BD" w:rsidRDefault="00512EE8" w:rsidP="00512E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При подсчете пунктуационных ошибок учитываются </w:t>
      </w:r>
      <w:r>
        <w:rPr>
          <w:b/>
          <w:bCs/>
          <w:sz w:val="22"/>
          <w:szCs w:val="22"/>
        </w:rPr>
        <w:t xml:space="preserve">только </w:t>
      </w:r>
      <w:r>
        <w:rPr>
          <w:sz w:val="22"/>
          <w:szCs w:val="22"/>
        </w:rPr>
        <w:t xml:space="preserve">следующие ошибки: </w:t>
      </w:r>
    </w:p>
    <w:p w14:paraId="217A4827" w14:textId="77777777" w:rsidR="00512EE8" w:rsidRDefault="00512EE8" w:rsidP="00512E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отсутствие вопросительного знака в конце вопроса; </w:t>
      </w:r>
    </w:p>
    <w:p w14:paraId="6B2ED5F5" w14:textId="77777777" w:rsidR="00512EE8" w:rsidRDefault="00512EE8" w:rsidP="00512E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отсутствие запятой при перечислении; </w:t>
      </w:r>
    </w:p>
    <w:p w14:paraId="7ED31761" w14:textId="37A27D19" w:rsidR="00512EE8" w:rsidRDefault="00512EE8" w:rsidP="00512E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в) отсутствие (или ошибка в употреблении) необходимого знака или необходимых знаков препинания при прямой речи или цитировании;</w:t>
      </w:r>
    </w:p>
    <w:p w14:paraId="0334DC5A" w14:textId="3C55837F" w:rsidR="00512EE8" w:rsidRDefault="00512EE8" w:rsidP="00512E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г) </w:t>
      </w:r>
      <w:r w:rsidRPr="003B3B6C">
        <w:rPr>
          <w:sz w:val="22"/>
          <w:szCs w:val="22"/>
        </w:rPr>
        <w:t>отсутс</w:t>
      </w:r>
      <w:r>
        <w:rPr>
          <w:sz w:val="22"/>
          <w:szCs w:val="22"/>
        </w:rPr>
        <w:t>твие запятой при вводных словах.</w:t>
      </w:r>
    </w:p>
    <w:p w14:paraId="1DF622C4" w14:textId="77777777" w:rsidR="00512EE8" w:rsidRPr="002F3C06" w:rsidRDefault="00512EE8" w:rsidP="00512E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При оценивании выполнения задания особое внимание уделяется способности участника продуцировать развернутое письменное высказывание. Если более 30% ответа имеет непродуктивный характер (т.е. текстуально совпадает с опубликованным источником или источником в сети Интернет), то </w:t>
      </w:r>
      <w:r w:rsidRPr="002F3C06">
        <w:rPr>
          <w:sz w:val="22"/>
          <w:szCs w:val="22"/>
        </w:rPr>
        <w:t>выставляется 0 баллов по критерию «Решение коммуникативной задачи» и, соответственно, все задание оценивается в 0 баллов.</w:t>
      </w:r>
    </w:p>
    <w:p w14:paraId="06A08A48" w14:textId="77777777" w:rsidR="00512EE8" w:rsidRDefault="00512EE8" w:rsidP="00512EE8">
      <w:pPr>
        <w:jc w:val="both"/>
        <w:rPr>
          <w:b/>
          <w:sz w:val="28"/>
          <w:szCs w:val="28"/>
        </w:rPr>
      </w:pPr>
    </w:p>
    <w:p w14:paraId="57E5A4CD" w14:textId="77777777" w:rsidR="00EA207D" w:rsidRDefault="00EA207D"/>
    <w:sectPr w:rsidR="00EA207D" w:rsidSect="00512EE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E8"/>
    <w:rsid w:val="00071B95"/>
    <w:rsid w:val="000B4E59"/>
    <w:rsid w:val="001741A9"/>
    <w:rsid w:val="001B456C"/>
    <w:rsid w:val="001E3086"/>
    <w:rsid w:val="00344FA6"/>
    <w:rsid w:val="00360C06"/>
    <w:rsid w:val="004434F0"/>
    <w:rsid w:val="00512EE8"/>
    <w:rsid w:val="006F4020"/>
    <w:rsid w:val="00734B0B"/>
    <w:rsid w:val="007400A4"/>
    <w:rsid w:val="007C0610"/>
    <w:rsid w:val="008F00FB"/>
    <w:rsid w:val="00A7661F"/>
    <w:rsid w:val="00D54743"/>
    <w:rsid w:val="00DA52A5"/>
    <w:rsid w:val="00E514AC"/>
    <w:rsid w:val="00EA207D"/>
    <w:rsid w:val="00ED30AE"/>
    <w:rsid w:val="00F61466"/>
    <w:rsid w:val="00F6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0786"/>
  <w15:chartTrackingRefBased/>
  <w15:docId w15:val="{0805DCFD-7A02-4690-B14B-765888FA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2EE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12EE8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E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2E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512EE8"/>
    <w:pPr>
      <w:spacing w:before="100" w:beforeAutospacing="1" w:after="100" w:afterAutospacing="1"/>
    </w:pPr>
  </w:style>
  <w:style w:type="paragraph" w:customStyle="1" w:styleId="Default">
    <w:name w:val="Default"/>
    <w:rsid w:val="00512E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</dc:creator>
  <cp:keywords/>
  <dc:description/>
  <cp:lastModifiedBy>admin</cp:lastModifiedBy>
  <cp:revision>16</cp:revision>
  <dcterms:created xsi:type="dcterms:W3CDTF">2025-01-08T17:51:00Z</dcterms:created>
  <dcterms:modified xsi:type="dcterms:W3CDTF">2026-02-09T19:14:00Z</dcterms:modified>
</cp:coreProperties>
</file>